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66" w:rsidRPr="003D5BC2" w:rsidRDefault="001418A4" w:rsidP="00141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67A66" w:rsidRPr="003D5BC2">
        <w:rPr>
          <w:rFonts w:ascii="Times New Roman" w:hAnsi="Times New Roman" w:cs="Times New Roman"/>
          <w:b/>
          <w:sz w:val="28"/>
          <w:szCs w:val="28"/>
        </w:rPr>
        <w:t>оговор</w:t>
      </w:r>
    </w:p>
    <w:p w:rsidR="00B67A66" w:rsidRPr="003D5BC2" w:rsidRDefault="00B67A66" w:rsidP="00B6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C2">
        <w:rPr>
          <w:rFonts w:ascii="Times New Roman" w:hAnsi="Times New Roman" w:cs="Times New Roman"/>
          <w:b/>
          <w:sz w:val="28"/>
          <w:szCs w:val="28"/>
        </w:rPr>
        <w:t>о предоставлении социальных услуг</w:t>
      </w:r>
    </w:p>
    <w:p w:rsidR="00B67A66" w:rsidRPr="003D5BC2" w:rsidRDefault="00B67A66" w:rsidP="00B6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66" w:rsidRDefault="00B67A66" w:rsidP="00B67A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E96" w:rsidRPr="001418A4" w:rsidRDefault="001418A4" w:rsidP="00A75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8A4">
        <w:rPr>
          <w:rFonts w:ascii="Times New Roman" w:hAnsi="Times New Roman" w:cs="Times New Roman"/>
          <w:sz w:val="28"/>
          <w:szCs w:val="28"/>
        </w:rPr>
        <w:t xml:space="preserve">г. Вязьма                                 </w:t>
      </w:r>
      <w:r w:rsidR="00B67A66" w:rsidRPr="001418A4">
        <w:rPr>
          <w:rFonts w:ascii="Times New Roman" w:hAnsi="Times New Roman" w:cs="Times New Roman"/>
          <w:sz w:val="28"/>
          <w:szCs w:val="28"/>
        </w:rPr>
        <w:t xml:space="preserve">        </w:t>
      </w:r>
      <w:r w:rsidR="00A44A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3675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18A4">
        <w:rPr>
          <w:rFonts w:ascii="Times New Roman" w:hAnsi="Times New Roman" w:cs="Times New Roman"/>
          <w:sz w:val="28"/>
          <w:szCs w:val="28"/>
        </w:rPr>
        <w:t xml:space="preserve"> </w:t>
      </w:r>
      <w:r w:rsidR="00B67A66" w:rsidRPr="001418A4">
        <w:rPr>
          <w:rFonts w:ascii="Times New Roman" w:hAnsi="Times New Roman" w:cs="Times New Roman"/>
          <w:sz w:val="28"/>
          <w:szCs w:val="28"/>
        </w:rPr>
        <w:t xml:space="preserve"> </w:t>
      </w:r>
      <w:r w:rsidR="00A75E96" w:rsidRPr="00506CA0">
        <w:rPr>
          <w:rFonts w:ascii="Times New Roman" w:hAnsi="Times New Roman" w:cs="Times New Roman"/>
          <w:sz w:val="28"/>
          <w:szCs w:val="28"/>
        </w:rPr>
        <w:t>«</w:t>
      </w:r>
      <w:r w:rsidR="00506CA0" w:rsidRPr="00506CA0">
        <w:rPr>
          <w:rFonts w:ascii="Times New Roman" w:hAnsi="Times New Roman" w:cs="Times New Roman"/>
          <w:sz w:val="28"/>
          <w:szCs w:val="28"/>
        </w:rPr>
        <w:t>___</w:t>
      </w:r>
      <w:r w:rsidR="00A75E96" w:rsidRPr="001418A4">
        <w:rPr>
          <w:rFonts w:ascii="Times New Roman" w:hAnsi="Times New Roman" w:cs="Times New Roman"/>
          <w:sz w:val="28"/>
          <w:szCs w:val="28"/>
        </w:rPr>
        <w:t xml:space="preserve">» </w:t>
      </w:r>
      <w:r w:rsidR="00506CA0" w:rsidRPr="00506CA0">
        <w:rPr>
          <w:rFonts w:ascii="Times New Roman" w:hAnsi="Times New Roman" w:cs="Times New Roman"/>
          <w:sz w:val="28"/>
          <w:szCs w:val="28"/>
        </w:rPr>
        <w:t>_________</w:t>
      </w:r>
      <w:r w:rsidR="00A75E96" w:rsidRPr="001418A4">
        <w:rPr>
          <w:rFonts w:ascii="Times New Roman" w:hAnsi="Times New Roman" w:cs="Times New Roman"/>
          <w:sz w:val="28"/>
          <w:szCs w:val="28"/>
        </w:rPr>
        <w:t>20</w:t>
      </w:r>
      <w:r w:rsidR="00A75E96">
        <w:rPr>
          <w:rFonts w:ascii="Times New Roman" w:hAnsi="Times New Roman" w:cs="Times New Roman"/>
          <w:sz w:val="28"/>
          <w:szCs w:val="28"/>
        </w:rPr>
        <w:t>2</w:t>
      </w:r>
      <w:r w:rsidR="00A44ADD">
        <w:rPr>
          <w:rFonts w:ascii="Times New Roman" w:hAnsi="Times New Roman" w:cs="Times New Roman"/>
          <w:sz w:val="28"/>
          <w:szCs w:val="28"/>
        </w:rPr>
        <w:t>__</w:t>
      </w:r>
      <w:r w:rsidR="00A75E96">
        <w:rPr>
          <w:rFonts w:ascii="Times New Roman" w:hAnsi="Times New Roman" w:cs="Times New Roman"/>
          <w:sz w:val="28"/>
          <w:szCs w:val="28"/>
        </w:rPr>
        <w:t xml:space="preserve"> </w:t>
      </w:r>
      <w:r w:rsidR="00A75E96" w:rsidRPr="001418A4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D97881" w:rsidRPr="00AC2896" w:rsidRDefault="00A75E96" w:rsidP="00AC2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651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</w:t>
      </w:r>
      <w:r w:rsidR="00D81E13" w:rsidRPr="002D651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Pr="002D65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4ADD">
        <w:rPr>
          <w:rFonts w:ascii="Times New Roman" w:hAnsi="Times New Roman" w:cs="Times New Roman"/>
          <w:sz w:val="28"/>
          <w:szCs w:val="28"/>
        </w:rPr>
        <w:t>№</w:t>
      </w:r>
      <w:r w:rsidR="007D2655" w:rsidRPr="00A44ADD">
        <w:rPr>
          <w:rFonts w:ascii="Times New Roman" w:hAnsi="Times New Roman" w:cs="Times New Roman"/>
          <w:sz w:val="28"/>
          <w:szCs w:val="28"/>
        </w:rPr>
        <w:t xml:space="preserve"> </w:t>
      </w:r>
      <w:r w:rsidR="00506CA0" w:rsidRPr="00506CA0">
        <w:rPr>
          <w:rFonts w:ascii="Times New Roman" w:hAnsi="Times New Roman" w:cs="Times New Roman"/>
          <w:sz w:val="28"/>
          <w:szCs w:val="28"/>
        </w:rPr>
        <w:t>______</w:t>
      </w:r>
    </w:p>
    <w:p w:rsidR="00B67A66" w:rsidRDefault="00B67A66" w:rsidP="00915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AB9" w:rsidRDefault="005A2BDE" w:rsidP="00160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Смоленское областное государ</w:t>
      </w:r>
      <w:r w:rsidR="008C0E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ственное бюджетное учреждение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дом-интернат для престарелых и инвалидов» (далее СОГБУ «Вяземский ДИПИ»), именуемый в д</w:t>
      </w:r>
      <w:r w:rsidR="001219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альнейшем «Исполнитель», в лице</w:t>
      </w:r>
      <w:r w:rsidR="008B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12195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Агаповой Елены Анатольевны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и  </w:t>
      </w:r>
    </w:p>
    <w:p w:rsidR="006B42D6" w:rsidRDefault="00523354" w:rsidP="006B4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F662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E2AE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B73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340B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3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B73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E2AE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640B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561A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35E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27C9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E174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F21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06CA0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  <w:r w:rsidR="006B42D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A2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EE6E7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351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A2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640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B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  </w:t>
      </w:r>
      <w:r w:rsidR="00F1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являющийся получателем социальных услуг, </w:t>
      </w:r>
      <w:r w:rsidR="006B42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«Заказчик»</w:t>
      </w:r>
      <w:r w:rsidR="006B42D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10063" w:rsidRPr="00142A22" w:rsidRDefault="006B42D6" w:rsidP="00A1006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506CA0" w:rsidRPr="00506CA0">
        <w:rPr>
          <w:rFonts w:ascii="Times New Roman" w:hAnsi="Times New Roman" w:cs="Times New Roman"/>
          <w:sz w:val="28"/>
          <w:szCs w:val="28"/>
        </w:rPr>
        <w:t>____________</w:t>
      </w:r>
      <w:r w:rsidR="00C340B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C340B5" w:rsidRPr="00506CA0">
        <w:rPr>
          <w:rFonts w:ascii="Times New Roman" w:hAnsi="Times New Roman" w:cs="Times New Roman"/>
          <w:sz w:val="28"/>
          <w:szCs w:val="28"/>
        </w:rPr>
        <w:t xml:space="preserve">  выдан  </w:t>
      </w:r>
      <w:r w:rsidR="00506CA0" w:rsidRPr="00506CA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10063" w:rsidRDefault="00A10063" w:rsidP="00A100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(серия, номер паспорта или данные иного документа, удостоверяющего личность)</w:t>
      </w:r>
    </w:p>
    <w:p w:rsidR="00CC4B2E" w:rsidRDefault="00A10063" w:rsidP="00A10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63">
        <w:rPr>
          <w:rFonts w:ascii="Times New Roman" w:hAnsi="Times New Roman" w:cs="Times New Roman"/>
          <w:sz w:val="28"/>
          <w:szCs w:val="28"/>
        </w:rPr>
        <w:t>____________</w:t>
      </w:r>
      <w:r w:rsidR="001F118D">
        <w:rPr>
          <w:rFonts w:ascii="Times New Roman" w:hAnsi="Times New Roman" w:cs="Times New Roman"/>
          <w:sz w:val="28"/>
          <w:szCs w:val="28"/>
        </w:rPr>
        <w:t>__</w:t>
      </w:r>
      <w:r w:rsidR="00FA5BAF">
        <w:rPr>
          <w:rFonts w:ascii="Times New Roman" w:hAnsi="Times New Roman" w:cs="Times New Roman"/>
          <w:sz w:val="28"/>
          <w:szCs w:val="28"/>
        </w:rPr>
        <w:t>_______</w:t>
      </w:r>
      <w:r w:rsidR="00EE6E74">
        <w:rPr>
          <w:rFonts w:ascii="Times New Roman" w:hAnsi="Times New Roman" w:cs="Times New Roman"/>
          <w:sz w:val="28"/>
          <w:szCs w:val="28"/>
        </w:rPr>
        <w:t>______________</w:t>
      </w:r>
      <w:r w:rsidR="00FA5BAF">
        <w:rPr>
          <w:rFonts w:ascii="Times New Roman" w:hAnsi="Times New Roman" w:cs="Times New Roman"/>
          <w:sz w:val="28"/>
          <w:szCs w:val="28"/>
        </w:rPr>
        <w:t>_____</w:t>
      </w:r>
      <w:r w:rsidR="00FC0477">
        <w:rPr>
          <w:rFonts w:ascii="Times New Roman" w:hAnsi="Times New Roman" w:cs="Times New Roman"/>
          <w:sz w:val="28"/>
          <w:szCs w:val="28"/>
        </w:rPr>
        <w:t>_______</w:t>
      </w:r>
      <w:r w:rsidR="00506CA0">
        <w:rPr>
          <w:rFonts w:ascii="Times New Roman" w:hAnsi="Times New Roman" w:cs="Times New Roman"/>
          <w:sz w:val="28"/>
          <w:szCs w:val="28"/>
        </w:rPr>
        <w:t>_________</w:t>
      </w:r>
      <w:r w:rsidR="00FC0477">
        <w:rPr>
          <w:rFonts w:ascii="Times New Roman" w:hAnsi="Times New Roman" w:cs="Times New Roman"/>
          <w:sz w:val="28"/>
          <w:szCs w:val="28"/>
        </w:rPr>
        <w:t>_____</w:t>
      </w:r>
      <w:r w:rsidR="00FA5BAF">
        <w:rPr>
          <w:rFonts w:ascii="Times New Roman" w:hAnsi="Times New Roman" w:cs="Times New Roman"/>
          <w:sz w:val="28"/>
          <w:szCs w:val="28"/>
        </w:rPr>
        <w:t>____</w:t>
      </w:r>
      <w:r w:rsidR="007E2195">
        <w:rPr>
          <w:rFonts w:ascii="Times New Roman" w:hAnsi="Times New Roman" w:cs="Times New Roman"/>
          <w:sz w:val="28"/>
          <w:szCs w:val="28"/>
        </w:rPr>
        <w:t>_</w:t>
      </w:r>
      <w:r w:rsidRPr="00A1006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6B42D6" w:rsidRDefault="00CC4B2E" w:rsidP="00504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по адресу</w:t>
      </w:r>
      <w:r w:rsidR="00504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3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C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0C5CAB" w:rsidRPr="000C5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B02A85" w:rsidRPr="00FC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2BDE" w:rsidRDefault="005A2BDE" w:rsidP="00504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именуемые в дальнейшем Сторонами, заключили настоящий Договор о нижеследующем. </w:t>
      </w:r>
    </w:p>
    <w:p w:rsidR="00B67A66" w:rsidRDefault="00B67A66" w:rsidP="005A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A66" w:rsidRDefault="00B67A66" w:rsidP="000A2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67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</w:p>
    <w:p w:rsidR="00B67A66" w:rsidRDefault="00B67A66" w:rsidP="00F13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</w:t>
      </w:r>
      <w:r w:rsidRPr="00137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(далее – Услуги</w:t>
      </w:r>
      <w:r w:rsidR="00E6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AAB" w:rsidRPr="001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</w:t>
      </w:r>
      <w:r w:rsidRPr="0013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2B4BE2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2B4BE2" w:rsidRPr="00102B3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</w:t>
      </w:r>
      <w:r w:rsidR="00FB47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отъемлемой частью настоящего Д</w:t>
      </w:r>
      <w:r w:rsidR="002B4BE2" w:rsidRPr="001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102B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Заказчик обязуется оплачивать указанные </w:t>
      </w:r>
      <w:r w:rsidR="00E63A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слуги, за исключением случаев, когда законодательством о социальном облуживании граждан в Российской Федерации предусмотрено предоставление </w:t>
      </w:r>
      <w:r w:rsidR="00353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</w:t>
      </w:r>
      <w:r w:rsidR="00F1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81B" w:rsidRPr="00F1381B">
        <w:rPr>
          <w:rFonts w:ascii="Times New Roman" w:hAnsi="Times New Roman" w:cs="Times New Roman"/>
          <w:sz w:val="28"/>
          <w:szCs w:val="28"/>
        </w:rPr>
        <w:t>(ч. 1 и 3 ст. 31 Федерального закона от 28 декабря 2013 г. № 442 – ФЗ «Об основах социального обслуживания граждан в Российской Федерации».</w:t>
      </w:r>
      <w:r w:rsidRPr="00F1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80F" w:rsidRDefault="0045680F" w:rsidP="00F13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C4A70" w:rsidRPr="00AC28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Услуги надлежащего качества в соответствии с порядком представления социальных услуг,</w:t>
      </w:r>
      <w:r w:rsidR="005C4A70" w:rsidRPr="00A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уполномоченном органом государственной власти Смоленской области.</w:t>
      </w:r>
    </w:p>
    <w:p w:rsidR="00F1381B" w:rsidRPr="00F1381B" w:rsidRDefault="0045680F" w:rsidP="00F13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381B" w:rsidRPr="00F1381B">
        <w:rPr>
          <w:rFonts w:ascii="Times New Roman" w:hAnsi="Times New Roman" w:cs="Times New Roman"/>
          <w:sz w:val="28"/>
          <w:szCs w:val="28"/>
        </w:rPr>
        <w:t>Исполнитель обязуется предоставить для  проживания койко-место с правом регистрации на постоянное  место жительства в учреждении.</w:t>
      </w:r>
    </w:p>
    <w:p w:rsidR="00B67A66" w:rsidRPr="00311E46" w:rsidRDefault="0045680F" w:rsidP="00F13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7A66" w:rsidRPr="001C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 и условия предоставления конкретной 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B67A66" w:rsidRPr="001C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в соответствии со сроками</w:t>
      </w:r>
      <w:r w:rsidR="002B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условиями</w:t>
      </w:r>
      <w:r w:rsidR="00B67A66" w:rsidRPr="001C3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для предоставления соответствующих </w:t>
      </w:r>
      <w:r w:rsidR="00353A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</w:t>
      </w:r>
      <w:r w:rsidR="00B67A66" w:rsidRPr="001C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7A66" w:rsidRPr="001C39C3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ндивидуальной программой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A66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согласованн</w:t>
      </w:r>
      <w:r w:rsid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</w:t>
      </w:r>
      <w:r w:rsidR="00B67A66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торонами виде являются приложением к настоящему </w:t>
      </w:r>
      <w:r w:rsidR="00353A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67A66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</w:t>
      </w:r>
      <w:r w:rsid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A66" w:rsidRDefault="0045680F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7A66" w:rsidRPr="00E9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оказания </w:t>
      </w:r>
      <w:r w:rsidR="00353A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7A66" w:rsidRPr="00E9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слуг: </w:t>
      </w:r>
      <w:r w:rsidR="001418A4" w:rsidRPr="0014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215119, Смоленская область, г. Вязьма, </w:t>
      </w:r>
      <w:r w:rsidR="00D1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418A4" w:rsidRPr="0014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Ленина, д. 75</w:t>
      </w:r>
      <w:r w:rsidR="00B67A66" w:rsidRPr="00E90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A66" w:rsidRPr="00353ADF" w:rsidRDefault="0045680F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7A66" w:rsidRPr="00E9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оказания Услуг Исполнитель представляет Заказчику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B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7A66" w:rsidRPr="00E90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сдачи-приемки оказанных Услуг, подписанный Исполнителем, в 2-х экземплярах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A66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2B4BE2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ленный по форме, согласованной С</w:t>
      </w:r>
      <w:r w:rsidR="00B67A66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торонами, </w:t>
      </w:r>
      <w:r w:rsidR="00B67A66" w:rsidRPr="001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является неотъемлемой частью настоящего договора.</w:t>
      </w:r>
    </w:p>
    <w:p w:rsidR="00B67A66" w:rsidRPr="00E00928" w:rsidRDefault="00B67A66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A66" w:rsidRDefault="00B67A66" w:rsidP="00B67A66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B4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</w:t>
      </w:r>
    </w:p>
    <w:p w:rsidR="00B67A66" w:rsidRDefault="00B67A66" w:rsidP="00B67A66">
      <w:pPr>
        <w:pStyle w:val="a3"/>
        <w:spacing w:after="0" w:line="240" w:lineRule="auto"/>
        <w:ind w:left="17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A66" w:rsidRDefault="000C5CAB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обязан:</w:t>
      </w: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предоставлять Заказчику Услуги </w:t>
      </w:r>
      <w:r w:rsidR="002639BA">
        <w:rPr>
          <w:rFonts w:ascii="Times New Roman" w:hAnsi="Times New Roman" w:cs="Times New Roman"/>
          <w:sz w:val="28"/>
          <w:szCs w:val="28"/>
        </w:rPr>
        <w:t xml:space="preserve">надлежащего 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предоставления социальных услуг, утвержд</w:t>
      </w:r>
      <w:r w:rsidR="002B4BE2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 государственной власти</w:t>
      </w:r>
      <w:r w:rsidR="0026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индивидуальной программой и </w:t>
      </w:r>
      <w:r w:rsidR="002639BA">
        <w:rPr>
          <w:rFonts w:ascii="Times New Roman" w:hAnsi="Times New Roman" w:cs="Times New Roman"/>
          <w:sz w:val="28"/>
          <w:szCs w:val="28"/>
        </w:rPr>
        <w:t>настоящим Договором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предоставлять бесплатно в доступной форме Заказчику (законному представителю Заказчика)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его правах и обязанностях, о видах </w:t>
      </w:r>
      <w:r w:rsidR="002B4BE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слуг, которые оказываются Заказчику, сроках, порядке и об условиях их предоставления, о тарифах на эти </w:t>
      </w:r>
      <w:r w:rsidR="00353A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слуги, их стоимости для Заказчика либо о возможности получения их бесплатно;</w:t>
      </w: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использовать информацию о Заказчике в соответствии с </w:t>
      </w:r>
      <w:r w:rsidRPr="008A47E6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hyperlink r:id="rId7" w:history="1">
        <w:r w:rsidRPr="008A47E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персональных данных требованиями о защите персональных данных;</w:t>
      </w:r>
    </w:p>
    <w:p w:rsidR="007D11F8" w:rsidRPr="007D11F8" w:rsidRDefault="007D11F8" w:rsidP="007D11F8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1F8">
        <w:rPr>
          <w:rFonts w:ascii="Times New Roman" w:hAnsi="Times New Roman" w:cs="Times New Roman"/>
          <w:bCs/>
          <w:sz w:val="24"/>
          <w:szCs w:val="24"/>
        </w:rPr>
        <w:t>г</w:t>
      </w:r>
      <w:r w:rsidRPr="007D11F8">
        <w:rPr>
          <w:rFonts w:ascii="Times New Roman" w:hAnsi="Times New Roman" w:cs="Times New Roman"/>
          <w:bCs/>
          <w:sz w:val="28"/>
          <w:szCs w:val="28"/>
        </w:rPr>
        <w:t>) обеспечи</w:t>
      </w:r>
      <w:r w:rsidR="00B60E44">
        <w:rPr>
          <w:rFonts w:ascii="Times New Roman" w:hAnsi="Times New Roman" w:cs="Times New Roman"/>
          <w:bCs/>
          <w:sz w:val="28"/>
          <w:szCs w:val="28"/>
        </w:rPr>
        <w:t>вать Заказчику</w:t>
      </w:r>
      <w:r w:rsidRPr="007D11F8">
        <w:rPr>
          <w:rFonts w:ascii="Times New Roman" w:hAnsi="Times New Roman" w:cs="Times New Roman"/>
          <w:bCs/>
          <w:sz w:val="28"/>
          <w:szCs w:val="28"/>
        </w:rPr>
        <w:t xml:space="preserve">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 дневное и вечернее время в соответствии с правилами внутреннего распорядка;</w:t>
      </w:r>
    </w:p>
    <w:p w:rsidR="00B67A66" w:rsidRDefault="007D11F8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67A66">
        <w:rPr>
          <w:rFonts w:ascii="Times New Roman" w:hAnsi="Times New Roman" w:cs="Times New Roman"/>
          <w:sz w:val="28"/>
          <w:szCs w:val="28"/>
        </w:rPr>
        <w:t>) обеспечивать сохранность лич</w:t>
      </w:r>
      <w:r w:rsidR="005C4A70">
        <w:rPr>
          <w:rFonts w:ascii="Times New Roman" w:hAnsi="Times New Roman" w:cs="Times New Roman"/>
          <w:sz w:val="28"/>
          <w:szCs w:val="28"/>
        </w:rPr>
        <w:t xml:space="preserve">ных вещей и ценностей Заказчика, </w:t>
      </w:r>
      <w:r w:rsidR="005C4A70" w:rsidRPr="00DF029F">
        <w:rPr>
          <w:rFonts w:ascii="Times New Roman" w:hAnsi="Times New Roman" w:cs="Times New Roman"/>
          <w:sz w:val="28"/>
          <w:szCs w:val="28"/>
        </w:rPr>
        <w:t>сданных на хранение Исполнителю</w:t>
      </w:r>
      <w:r w:rsidR="005C4A70">
        <w:rPr>
          <w:rFonts w:ascii="Times New Roman" w:hAnsi="Times New Roman" w:cs="Times New Roman"/>
          <w:sz w:val="28"/>
          <w:szCs w:val="28"/>
        </w:rPr>
        <w:t>.</w:t>
      </w:r>
    </w:p>
    <w:p w:rsidR="00B67A66" w:rsidRDefault="007D11F8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67A66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83272A">
        <w:rPr>
          <w:rFonts w:ascii="Times New Roman" w:hAnsi="Times New Roman" w:cs="Times New Roman"/>
          <w:sz w:val="28"/>
          <w:szCs w:val="28"/>
        </w:rPr>
        <w:t xml:space="preserve">и в письменной форме </w:t>
      </w:r>
      <w:r w:rsidR="00B67A66">
        <w:rPr>
          <w:rFonts w:ascii="Times New Roman" w:hAnsi="Times New Roman" w:cs="Times New Roman"/>
          <w:sz w:val="28"/>
          <w:szCs w:val="28"/>
        </w:rPr>
        <w:t>информировать Заказчика об изменении порядка и условий предоставления Ус</w:t>
      </w:r>
      <w:r w:rsidR="002B4BE2">
        <w:rPr>
          <w:rFonts w:ascii="Times New Roman" w:hAnsi="Times New Roman" w:cs="Times New Roman"/>
          <w:sz w:val="28"/>
          <w:szCs w:val="28"/>
        </w:rPr>
        <w:t xml:space="preserve">луг, </w:t>
      </w:r>
      <w:r w:rsidR="002B4BE2" w:rsidRPr="00E00928">
        <w:rPr>
          <w:rFonts w:ascii="Times New Roman" w:hAnsi="Times New Roman" w:cs="Times New Roman"/>
          <w:sz w:val="28"/>
          <w:szCs w:val="28"/>
        </w:rPr>
        <w:t xml:space="preserve">оказываемых в соответствии с настоящим Договором, </w:t>
      </w:r>
      <w:r w:rsidR="00B67A66" w:rsidRPr="00E00928">
        <w:rPr>
          <w:rFonts w:ascii="Times New Roman" w:hAnsi="Times New Roman" w:cs="Times New Roman"/>
          <w:sz w:val="28"/>
          <w:szCs w:val="28"/>
        </w:rPr>
        <w:t>а также их оплаты</w:t>
      </w:r>
      <w:r w:rsidR="00EB2AED" w:rsidRPr="00EB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среднедушевого дохода</w:t>
      </w:r>
      <w:r w:rsidR="00B67A66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7A66" w:rsidRPr="00E00928" w:rsidRDefault="007D11F8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67A66" w:rsidRPr="00E00928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вести учет Услуг, оказанных Заказчику;</w:t>
      </w:r>
    </w:p>
    <w:p w:rsidR="00B67A66" w:rsidRDefault="007D11F8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исполнять иные обязанности в соответствии с </w:t>
      </w:r>
      <w:r w:rsidR="0083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Договором и 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нормами действующего законодательства. </w:t>
      </w:r>
    </w:p>
    <w:p w:rsidR="00B67A66" w:rsidRDefault="000C5CAB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имеет право:</w:t>
      </w: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отказать в предоставлении Услуг Заказчику в случае н</w:t>
      </w:r>
      <w:r w:rsidR="002B4BE2">
        <w:rPr>
          <w:rFonts w:ascii="Times New Roman" w:hAnsi="Times New Roman" w:cs="Times New Roman"/>
          <w:sz w:val="28"/>
          <w:szCs w:val="28"/>
        </w:rPr>
        <w:t>арушения им условий настоящего Д</w:t>
      </w:r>
      <w:r>
        <w:rPr>
          <w:rFonts w:ascii="Times New Roman" w:hAnsi="Times New Roman" w:cs="Times New Roman"/>
          <w:sz w:val="28"/>
          <w:szCs w:val="28"/>
        </w:rPr>
        <w:t>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заключении уполномоченной медицинской организации;</w:t>
      </w:r>
    </w:p>
    <w:p w:rsidR="00B67A66" w:rsidRPr="007D11F8" w:rsidRDefault="00B67A66" w:rsidP="000C5CAB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требовать от Заказчика соблюдения условий настоящего </w:t>
      </w:r>
      <w:r w:rsidR="00F67941">
        <w:rPr>
          <w:rFonts w:ascii="Times New Roman" w:hAnsi="Times New Roman" w:cs="Times New Roman"/>
          <w:sz w:val="28"/>
          <w:szCs w:val="28"/>
        </w:rPr>
        <w:t>Д</w:t>
      </w:r>
      <w:r w:rsidR="00F5569F">
        <w:rPr>
          <w:rFonts w:ascii="Times New Roman" w:hAnsi="Times New Roman" w:cs="Times New Roman"/>
          <w:sz w:val="28"/>
          <w:szCs w:val="28"/>
        </w:rPr>
        <w:t>оговора</w:t>
      </w:r>
      <w:r w:rsidR="007D11F8">
        <w:rPr>
          <w:rFonts w:ascii="Times New Roman" w:hAnsi="Times New Roman" w:cs="Times New Roman"/>
          <w:sz w:val="28"/>
          <w:szCs w:val="28"/>
        </w:rPr>
        <w:t xml:space="preserve">, </w:t>
      </w:r>
      <w:r w:rsidR="007D11F8" w:rsidRPr="007D11F8">
        <w:rPr>
          <w:rFonts w:ascii="Times New Roman" w:hAnsi="Times New Roman" w:cs="Times New Roman"/>
          <w:bCs/>
          <w:sz w:val="28"/>
          <w:szCs w:val="28"/>
        </w:rPr>
        <w:t>а также соблюдения правил внутреннего распорядка для Получателей социальных услуг;</w:t>
      </w: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получать от Заказчика информацию (сведения, документы), необходимые для выполнения своих обязательств по настоящему </w:t>
      </w:r>
      <w:r w:rsidR="00F6794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</w:t>
      </w:r>
      <w:r w:rsidR="00F6794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до предоставления требуемой информации (сведений, документов);</w:t>
      </w:r>
    </w:p>
    <w:p w:rsidR="00B67A66" w:rsidRDefault="00B67A66" w:rsidP="00F55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D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одностороннем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размер </w:t>
      </w:r>
      <w:r w:rsidRPr="00B0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установленный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F6794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оговора, в случае изменения среднедушевого дохода Заказчика</w:t>
      </w:r>
      <w:r w:rsidR="009C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известив об этом письменно Заказчика в течение двух дней со дня таких изменений.</w:t>
      </w:r>
    </w:p>
    <w:p w:rsidR="00B67A66" w:rsidRDefault="000C5CAB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не вправе передавать исполнение обязательств по </w:t>
      </w:r>
      <w:r w:rsidR="00F67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Д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третьим лицам.</w:t>
      </w:r>
    </w:p>
    <w:p w:rsidR="00B67A66" w:rsidRDefault="000C5CAB" w:rsidP="00B67A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7A66">
        <w:rPr>
          <w:rFonts w:ascii="Times New Roman" w:hAnsi="Times New Roman" w:cs="Times New Roman"/>
          <w:sz w:val="28"/>
          <w:szCs w:val="28"/>
        </w:rPr>
        <w:t>Заказчик (законный представитель Заказчика)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B67A66" w:rsidRDefault="00B67A66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соблюдать сроки и условия настоящего </w:t>
      </w:r>
      <w:r w:rsidR="00F6794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оговора;</w:t>
      </w:r>
    </w:p>
    <w:p w:rsidR="00B67A66" w:rsidRPr="00102B35" w:rsidRDefault="00B67A66" w:rsidP="00D7274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</w:t>
      </w:r>
      <w:r w:rsidR="00353AD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</w:t>
      </w:r>
      <w:r w:rsidRPr="00102B35">
        <w:rPr>
          <w:rFonts w:ascii="Times New Roman" w:hAnsi="Times New Roman"/>
          <w:sz w:val="28"/>
          <w:szCs w:val="28"/>
        </w:rPr>
        <w:t>в целях реализации Федерального</w:t>
      </w:r>
      <w:r w:rsidRPr="00102B35">
        <w:rPr>
          <w:rFonts w:ascii="Times New Roman" w:hAnsi="Times New Roman"/>
          <w:sz w:val="18"/>
          <w:szCs w:val="18"/>
        </w:rPr>
        <w:t xml:space="preserve"> </w:t>
      </w:r>
      <w:r w:rsidRPr="00102B35">
        <w:rPr>
          <w:rFonts w:ascii="Times New Roman" w:hAnsi="Times New Roman"/>
          <w:sz w:val="28"/>
          <w:szCs w:val="28"/>
        </w:rPr>
        <w:t xml:space="preserve">закона </w:t>
      </w:r>
      <w:r w:rsidR="008A3762">
        <w:rPr>
          <w:rFonts w:ascii="Times New Roman" w:hAnsi="Times New Roman"/>
          <w:sz w:val="28"/>
          <w:szCs w:val="28"/>
        </w:rPr>
        <w:t xml:space="preserve">от 28 декабря 2013 г. № 442-ФЗ </w:t>
      </w:r>
      <w:r w:rsidRPr="00102B35">
        <w:rPr>
          <w:rFonts w:ascii="Times New Roman" w:hAnsi="Times New Roman"/>
          <w:sz w:val="28"/>
          <w:szCs w:val="28"/>
        </w:rPr>
        <w:t>«Об основах социального обслуживания граждан в Российской Федерации»</w:t>
      </w:r>
      <w:r w:rsidR="00F67941" w:rsidRPr="00102B35">
        <w:rPr>
          <w:rFonts w:ascii="Times New Roman" w:hAnsi="Times New Roman"/>
          <w:sz w:val="28"/>
          <w:szCs w:val="28"/>
        </w:rPr>
        <w:t xml:space="preserve"> </w:t>
      </w:r>
      <w:r w:rsidR="00353ADF" w:rsidRPr="00102B35">
        <w:rPr>
          <w:rFonts w:ascii="Times New Roman" w:hAnsi="Times New Roman"/>
          <w:sz w:val="28"/>
          <w:szCs w:val="28"/>
        </w:rPr>
        <w:t>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</w:t>
      </w:r>
      <w:r w:rsidR="00102B35">
        <w:rPr>
          <w:rFonts w:ascii="Times New Roman" w:hAnsi="Times New Roman"/>
          <w:sz w:val="28"/>
          <w:szCs w:val="28"/>
        </w:rPr>
        <w:t xml:space="preserve"> </w:t>
      </w:r>
      <w:r w:rsidR="00353ADF" w:rsidRPr="00102B35">
        <w:rPr>
          <w:rFonts w:ascii="Times New Roman" w:hAnsi="Times New Roman"/>
          <w:sz w:val="28"/>
          <w:szCs w:val="28"/>
        </w:rPr>
        <w:t xml:space="preserve">№ 1075 (Собрание законодательства Российской Федерации, 2014, № </w:t>
      </w:r>
      <w:r w:rsidR="00D72740">
        <w:rPr>
          <w:rFonts w:ascii="Times New Roman" w:hAnsi="Times New Roman"/>
          <w:sz w:val="28"/>
          <w:szCs w:val="28"/>
        </w:rPr>
        <w:t>43</w:t>
      </w:r>
      <w:r w:rsidR="00353ADF" w:rsidRPr="00102B35">
        <w:rPr>
          <w:rFonts w:ascii="Times New Roman" w:hAnsi="Times New Roman"/>
          <w:sz w:val="28"/>
          <w:szCs w:val="28"/>
        </w:rPr>
        <w:t xml:space="preserve">, </w:t>
      </w:r>
      <w:r w:rsidR="00D72740">
        <w:rPr>
          <w:rFonts w:ascii="Times New Roman" w:hAnsi="Times New Roman"/>
          <w:sz w:val="28"/>
          <w:szCs w:val="28"/>
        </w:rPr>
        <w:t>ст. 5910</w:t>
      </w:r>
      <w:r w:rsidR="00353ADF" w:rsidRPr="00102B35">
        <w:rPr>
          <w:rFonts w:ascii="Times New Roman" w:hAnsi="Times New Roman"/>
          <w:sz w:val="28"/>
          <w:szCs w:val="28"/>
        </w:rPr>
        <w:t>).</w:t>
      </w: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своевременно информировать Исполнителя об изменении обстоятельств, обусловливающих потребность в предоставлении </w:t>
      </w:r>
      <w:r w:rsidR="00353A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слуг,</w:t>
      </w:r>
      <w:r w:rsidRPr="002C1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влияющих на размер среднедушевого дохода </w:t>
      </w:r>
      <w:r w:rsidR="00352BA8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7A66" w:rsidRDefault="00B67A66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оплачивать Услуги в объеме и на условиях, которые предусмотрены настоящим </w:t>
      </w:r>
      <w:r w:rsidR="00F6794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оговором</w:t>
      </w:r>
      <w:r w:rsidR="0035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случае предоставления социальных услуг за плату, в том числе частичную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7A66" w:rsidRDefault="00B67A66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информировать в письменной форме Исполнителя о возникновении (изменении) обстоятельств, влекущих изменение (расторжение) настоящего </w:t>
      </w:r>
      <w:r w:rsidR="00353A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оговора;</w:t>
      </w:r>
    </w:p>
    <w:p w:rsidR="00B67A66" w:rsidRDefault="00B67A66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уведомлять в письменной форме Исполнителя об отказе от получения Услуг, предусмотренных </w:t>
      </w:r>
      <w:r w:rsidR="00F67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оговором;</w:t>
      </w:r>
    </w:p>
    <w:p w:rsidR="00B67A66" w:rsidRPr="007D11F8" w:rsidRDefault="00B67A66" w:rsidP="000C5CAB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 соблюдать порядок предоставления социальных услуг</w:t>
      </w:r>
      <w:r w:rsidR="00F6794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соответствующий форме социального обслуживания</w:t>
      </w:r>
      <w:r w:rsidR="007D11F8">
        <w:rPr>
          <w:rFonts w:ascii="Times New Roman" w:hAnsi="Times New Roman" w:cs="Times New Roman"/>
          <w:sz w:val="28"/>
          <w:szCs w:val="28"/>
        </w:rPr>
        <w:t xml:space="preserve">, </w:t>
      </w:r>
      <w:r w:rsidR="007D11F8" w:rsidRPr="007D11F8">
        <w:rPr>
          <w:rFonts w:ascii="Times New Roman" w:hAnsi="Times New Roman" w:cs="Times New Roman"/>
          <w:bCs/>
          <w:sz w:val="28"/>
          <w:szCs w:val="28"/>
        </w:rPr>
        <w:t>а также правила внутреннего распорядка для получателей социальных услуг;</w:t>
      </w:r>
    </w:p>
    <w:p w:rsidR="00B67A66" w:rsidRDefault="00B67A66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з) сообщать Исполнителю о вы</w:t>
      </w:r>
      <w:r w:rsidR="00F679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ленных нарушениях порядка </w:t>
      </w:r>
      <w:r>
        <w:rPr>
          <w:rFonts w:ascii="Times New Roman" w:hAnsi="Times New Roman" w:cs="Times New Roman"/>
          <w:sz w:val="28"/>
          <w:szCs w:val="28"/>
        </w:rPr>
        <w:t>предоставления социальных услуг, утвержденного уполномоченным органом государственной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1A4" w:rsidRPr="00E411A4" w:rsidRDefault="00E411A4" w:rsidP="00E41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9F">
        <w:rPr>
          <w:rFonts w:ascii="Times New Roman" w:eastAsia="Times New Roman" w:hAnsi="Times New Roman" w:cs="Times New Roman"/>
          <w:sz w:val="28"/>
          <w:szCs w:val="28"/>
          <w:lang w:eastAsia="ru-RU"/>
        </w:rPr>
        <w:t>и) бережно использовать (относиться) к имуществу Исполнителя, находящегося в его собственности. Не вносить без согласования с Исполнителем изменения в конструкцию имущества, находящегося в его использовании.</w:t>
      </w:r>
    </w:p>
    <w:p w:rsidR="00B67A66" w:rsidRDefault="007D11F8" w:rsidP="00B67A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5C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7A66">
        <w:rPr>
          <w:rFonts w:ascii="Times New Roman" w:hAnsi="Times New Roman" w:cs="Times New Roman"/>
          <w:sz w:val="28"/>
          <w:szCs w:val="28"/>
        </w:rPr>
        <w:t>Заказчик (законный представитель Заказчика)</w:t>
      </w:r>
      <w:r w:rsidR="00B67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A66" w:rsidRPr="00F57D1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право:</w:t>
      </w:r>
    </w:p>
    <w:p w:rsidR="00B67A66" w:rsidRDefault="00B67A66" w:rsidP="00F5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получение бесплатно в доступной форме информации о своих правах и обязанностях, видах </w:t>
      </w:r>
      <w:r w:rsidR="00353A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слуг, которые будут оказаны Заказчику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индивидуальной программой, </w:t>
      </w:r>
      <w:r>
        <w:rPr>
          <w:rFonts w:ascii="Times New Roman" w:hAnsi="Times New Roman" w:cs="Times New Roman"/>
          <w:sz w:val="28"/>
          <w:szCs w:val="28"/>
        </w:rPr>
        <w:t xml:space="preserve">сроках, порядке и условиях их предоставления, о тарифах на эти </w:t>
      </w:r>
      <w:r w:rsidR="00353A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слуги, их стоимости для Заказчика;</w:t>
      </w:r>
    </w:p>
    <w:p w:rsidR="00B67A66" w:rsidRDefault="00352BA8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67A66">
        <w:rPr>
          <w:rFonts w:ascii="Times New Roman" w:hAnsi="Times New Roman" w:cs="Times New Roman"/>
          <w:sz w:val="28"/>
          <w:szCs w:val="28"/>
        </w:rPr>
        <w:t>) потребовать расторжения настоящего Договора при нарушении Исполнителем условий настоящего Договора.</w:t>
      </w:r>
    </w:p>
    <w:p w:rsidR="00B67A66" w:rsidRDefault="00B67A66" w:rsidP="00B67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A66" w:rsidRPr="00A06105" w:rsidRDefault="00B67A66" w:rsidP="00B67A66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Услуг, </w:t>
      </w:r>
      <w:r w:rsidRPr="00A0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и порядок их оплаты</w:t>
      </w:r>
    </w:p>
    <w:p w:rsidR="00B67A66" w:rsidRPr="00A06105" w:rsidRDefault="00B67A66" w:rsidP="00B67A66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374" w:rsidRPr="00C45009" w:rsidRDefault="003F4374" w:rsidP="003F4374">
      <w:pPr>
        <w:pStyle w:val="HTML"/>
        <w:tabs>
          <w:tab w:val="clear" w:pos="9160"/>
          <w:tab w:val="left" w:pos="8800"/>
        </w:tabs>
        <w:ind w:right="1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0C5C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45009">
        <w:rPr>
          <w:rFonts w:ascii="Times New Roman" w:hAnsi="Times New Roman" w:cs="Times New Roman"/>
          <w:sz w:val="28"/>
          <w:szCs w:val="28"/>
        </w:rPr>
        <w:t>Плата за Услуги, предусмотренные Индивидуальной программой, определяется с учетом утвержденных в установленном порядке тарифов на социальные услуги, и не должна превышать 75 процентов среднедушевого дохода Заказчика, определенного в соответствии с Правилами, утвержденными Правительством Российской Федерации (в случае, если действующим законодательством не предусмотрено предоставление Услуг бесплатно).</w:t>
      </w:r>
    </w:p>
    <w:p w:rsidR="003F4374" w:rsidRPr="00F22D3B" w:rsidRDefault="003F4374" w:rsidP="00F22D3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4500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2D3B">
        <w:rPr>
          <w:rFonts w:ascii="Times New Roman" w:hAnsi="Times New Roman" w:cs="Times New Roman"/>
          <w:sz w:val="28"/>
          <w:szCs w:val="28"/>
        </w:rPr>
        <w:t xml:space="preserve"> </w:t>
      </w:r>
      <w:r w:rsidRPr="00C45009">
        <w:rPr>
          <w:rFonts w:ascii="Times New Roman" w:hAnsi="Times New Roman" w:cs="Times New Roman"/>
          <w:sz w:val="28"/>
          <w:szCs w:val="28"/>
        </w:rPr>
        <w:t xml:space="preserve"> </w:t>
      </w:r>
      <w:r w:rsidR="00F22D3B">
        <w:rPr>
          <w:rFonts w:ascii="Times New Roman" w:hAnsi="Times New Roman" w:cs="Times New Roman"/>
          <w:sz w:val="28"/>
          <w:szCs w:val="28"/>
        </w:rPr>
        <w:t xml:space="preserve"> </w:t>
      </w:r>
      <w:r w:rsidR="00DF029F">
        <w:rPr>
          <w:rFonts w:ascii="Times New Roman" w:hAnsi="Times New Roman" w:cs="Times New Roman"/>
          <w:sz w:val="28"/>
          <w:szCs w:val="28"/>
        </w:rPr>
        <w:t>а)</w:t>
      </w:r>
      <w:r w:rsidRPr="00C45009">
        <w:rPr>
          <w:rFonts w:ascii="Times New Roman" w:hAnsi="Times New Roman" w:cs="Times New Roman"/>
          <w:sz w:val="28"/>
          <w:szCs w:val="28"/>
        </w:rPr>
        <w:t xml:space="preserve"> Услуги предоставляются: бесплатно,  на условиях частичной или </w:t>
      </w:r>
      <w:r w:rsidRPr="00C45009">
        <w:rPr>
          <w:rFonts w:ascii="Times New Roman" w:hAnsi="Times New Roman" w:cs="Times New Roman"/>
          <w:sz w:val="28"/>
          <w:szCs w:val="28"/>
          <w:u w:val="single"/>
        </w:rPr>
        <w:t>полной  оплаты</w:t>
      </w:r>
      <w:r w:rsidRPr="00C45009">
        <w:rPr>
          <w:rFonts w:ascii="Times New Roman" w:hAnsi="Times New Roman" w:cs="Times New Roman"/>
          <w:sz w:val="28"/>
          <w:szCs w:val="28"/>
        </w:rPr>
        <w:t xml:space="preserve">   </w:t>
      </w:r>
      <w:r w:rsidRPr="00C45009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3F4374" w:rsidRPr="00C45009" w:rsidRDefault="00F22D3B" w:rsidP="00F22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29F">
        <w:rPr>
          <w:rFonts w:ascii="Times New Roman" w:hAnsi="Times New Roman" w:cs="Times New Roman"/>
          <w:sz w:val="28"/>
          <w:szCs w:val="28"/>
        </w:rPr>
        <w:t>б)</w:t>
      </w:r>
      <w:r w:rsidR="003F4374" w:rsidRPr="00C45009">
        <w:rPr>
          <w:rFonts w:ascii="Times New Roman" w:hAnsi="Times New Roman" w:cs="Times New Roman"/>
          <w:sz w:val="28"/>
          <w:szCs w:val="28"/>
        </w:rPr>
        <w:t xml:space="preserve"> Стоимость Услуг, предусмотренных настоящим Договором, составляет ____________рублей________копеек в месяц.</w:t>
      </w:r>
    </w:p>
    <w:p w:rsidR="003F4374" w:rsidRPr="003F4374" w:rsidRDefault="00F22D3B" w:rsidP="003F437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  </w:t>
      </w:r>
      <w:r w:rsidR="00DF029F">
        <w:rPr>
          <w:rFonts w:ascii="Times New Roman" w:hAnsi="Times New Roman" w:cs="Times New Roman"/>
          <w:sz w:val="28"/>
          <w:szCs w:val="28"/>
        </w:rPr>
        <w:t>в)</w:t>
      </w:r>
      <w:r w:rsidR="003F4374" w:rsidRPr="00C45009">
        <w:rPr>
          <w:rFonts w:ascii="Times New Roman" w:hAnsi="Times New Roman" w:cs="Times New Roman"/>
          <w:sz w:val="28"/>
          <w:szCs w:val="28"/>
        </w:rPr>
        <w:t xml:space="preserve"> Заказчик   обязуется  вносить плату за Услуги, предусмотренные настоящим Договором, в размере _________ рублей _____ копеек в месяц.</w:t>
      </w:r>
    </w:p>
    <w:p w:rsidR="00B67A66" w:rsidRDefault="00B67A66" w:rsidP="00915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7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5C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57B9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аказчик </w:t>
      </w:r>
      <w:r w:rsidR="007640CA" w:rsidRPr="00A0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оплату Услуг</w:t>
      </w:r>
      <w:r w:rsidR="00915FDA" w:rsidRPr="0091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</w:t>
      </w:r>
      <w:r w:rsidR="00915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46B1" w:rsidRPr="00B546B1" w:rsidRDefault="00B546B1" w:rsidP="00DF029F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6B1">
        <w:rPr>
          <w:rFonts w:ascii="Times New Roman" w:hAnsi="Times New Roman" w:cs="Times New Roman"/>
          <w:bCs/>
          <w:sz w:val="28"/>
          <w:szCs w:val="28"/>
        </w:rPr>
        <w:t>Оплата Услуг производится  путем внесения денежных средств в кассу Исполнителя, или путем безналичного перечисления на счет учреждения Исполнителя органом, осуществляющим пенсионное обеспечение гражданина, на основании письменного заявления Заказчика (его законного представителя).</w:t>
      </w:r>
    </w:p>
    <w:p w:rsidR="00B546B1" w:rsidRPr="003F4374" w:rsidRDefault="00B546B1" w:rsidP="00B546B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374">
        <w:rPr>
          <w:rFonts w:ascii="Times New Roman" w:hAnsi="Times New Roman" w:cs="Times New Roman"/>
          <w:bCs/>
          <w:sz w:val="28"/>
          <w:szCs w:val="28"/>
        </w:rPr>
        <w:t>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75 % среднедушевого дохода получателя социальных услуг (п. 4 ст. 32 Федерального закона «Об основах социального обслуживания граждан в Российской Федерации» от 28 декабря 2013 г. № 442 - ФЗ).</w:t>
      </w:r>
    </w:p>
    <w:p w:rsidR="00B546B1" w:rsidRPr="00B546B1" w:rsidRDefault="00B546B1" w:rsidP="00DF029F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6B1">
        <w:rPr>
          <w:rFonts w:ascii="Times New Roman" w:hAnsi="Times New Roman" w:cs="Times New Roman"/>
          <w:bCs/>
          <w:sz w:val="28"/>
          <w:szCs w:val="28"/>
        </w:rPr>
        <w:t xml:space="preserve">Плата за предоставление социальных услуг в стационарной форме социального обслуживания граждан получателями социальных услуг из числа </w:t>
      </w:r>
      <w:r w:rsidRPr="00B546B1">
        <w:rPr>
          <w:rFonts w:ascii="Times New Roman" w:hAnsi="Times New Roman" w:cs="Times New Roman"/>
          <w:bCs/>
          <w:sz w:val="28"/>
          <w:szCs w:val="28"/>
        </w:rPr>
        <w:lastRenderedPageBreak/>
        <w:t>инвалидов ВОВ и участников ВОВ производится ежемесячно в размере 50 % тарифов на социальные услуги и не может превышать 75 % среднедушевого дохода получателя социальных услуг (п. 4 ст. 32 Федерального закона «Об основах социального обслуживания граждан в Российской Федерации» от 28 декабря 2013 г. № 442 - ФЗ).</w:t>
      </w:r>
    </w:p>
    <w:p w:rsidR="00B546B1" w:rsidRPr="00B546B1" w:rsidRDefault="00B546B1" w:rsidP="00B546B1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6B1">
        <w:rPr>
          <w:rFonts w:ascii="Times New Roman" w:hAnsi="Times New Roman" w:cs="Times New Roman"/>
          <w:bCs/>
          <w:sz w:val="28"/>
          <w:szCs w:val="28"/>
        </w:rPr>
        <w:t>1</w:t>
      </w:r>
      <w:r w:rsidR="000C5CAB">
        <w:rPr>
          <w:rFonts w:ascii="Times New Roman" w:hAnsi="Times New Roman" w:cs="Times New Roman"/>
          <w:bCs/>
          <w:sz w:val="28"/>
          <w:szCs w:val="28"/>
        </w:rPr>
        <w:t>4</w:t>
      </w:r>
      <w:r w:rsidRPr="00B546B1">
        <w:rPr>
          <w:rFonts w:ascii="Times New Roman" w:hAnsi="Times New Roman" w:cs="Times New Roman"/>
          <w:bCs/>
          <w:sz w:val="28"/>
          <w:szCs w:val="28"/>
        </w:rPr>
        <w:t xml:space="preserve">. В случае отсутствия Заказчика в организации социального обслуживания граждан, являющейся Исполнителем по настоящему Договору, при предварительном уведомлении в письменной форме (не менее чем за один день до дня убытия из организации социального обслуживания граждан) Заказчиком (его законным представителем) Исполнителя о временном отсутствии Заказчика в организации социального обслуживания граждан или при отсутствии предварительного уведомления Заказчиком (его законным представителем) Исполнителя о временном отсутствии Заказчика в организации социального обслуживания граждан по причине его помещения в медицинскую организацию, оказывающую медицинскую помощь в стационарных условиях, или по другим, не зависящим от воли Заказчика обстоятельствам излишне уплаченные денежные средства за предоставление социальных услуг возвращаются Заказчику (его законному представителю) на основании письменного заявления о возврате денежных средств за предоставление социальных услуг Исполнителю, пропорционально количеству полных календарных дней отсутствия Заказчика социальных услуг в организации социального обслуживания путем выдачи наличных денежных средств лично Заказчику (его законному представителю) из кассы Исполнителя или путем перечисления денежных средств на </w:t>
      </w:r>
      <w:r w:rsidR="00CC26C6">
        <w:rPr>
          <w:rFonts w:ascii="Times New Roman" w:hAnsi="Times New Roman" w:cs="Times New Roman"/>
          <w:bCs/>
          <w:sz w:val="28"/>
          <w:szCs w:val="28"/>
        </w:rPr>
        <w:t xml:space="preserve">счет Заказчика </w:t>
      </w:r>
      <w:r w:rsidRPr="00B546B1">
        <w:rPr>
          <w:rFonts w:ascii="Times New Roman" w:hAnsi="Times New Roman" w:cs="Times New Roman"/>
          <w:bCs/>
          <w:sz w:val="28"/>
          <w:szCs w:val="28"/>
        </w:rPr>
        <w:t xml:space="preserve"> (его законного представителя), открытый в банке или иной кредитной организации.</w:t>
      </w:r>
    </w:p>
    <w:p w:rsidR="00B546B1" w:rsidRDefault="00DF029F" w:rsidP="00B546B1">
      <w:pPr>
        <w:pStyle w:val="HTML"/>
        <w:ind w:right="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6B1" w:rsidRPr="00B546B1">
        <w:rPr>
          <w:rFonts w:ascii="Times New Roman" w:hAnsi="Times New Roman" w:cs="Times New Roman"/>
          <w:sz w:val="28"/>
          <w:szCs w:val="28"/>
        </w:rPr>
        <w:t>Изменение   размера   платы   за   Услуги по   настоящему   Договору   оформляется   дополнительным соглашением, подписанным  Сторонами  и  являющимся  неотъемлемой  частью настоящего Договора</w:t>
      </w:r>
      <w:r w:rsidR="00B546B1">
        <w:rPr>
          <w:rFonts w:ascii="Times New Roman" w:hAnsi="Times New Roman" w:cs="Times New Roman"/>
          <w:sz w:val="24"/>
          <w:szCs w:val="24"/>
        </w:rPr>
        <w:t>.</w:t>
      </w:r>
    </w:p>
    <w:p w:rsidR="00B546B1" w:rsidRPr="00B546B1" w:rsidRDefault="00DF029F" w:rsidP="00AC2896">
      <w:pPr>
        <w:pStyle w:val="HTML"/>
        <w:ind w:right="1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6B1" w:rsidRPr="00DF029F">
        <w:rPr>
          <w:rFonts w:ascii="Times New Roman" w:hAnsi="Times New Roman" w:cs="Times New Roman"/>
          <w:sz w:val="28"/>
          <w:szCs w:val="28"/>
        </w:rPr>
        <w:t xml:space="preserve">Исполнитель уведомляет   Заказчика об изменении размера платы </w:t>
      </w:r>
      <w:r w:rsidR="006D33E9" w:rsidRPr="00DF029F">
        <w:rPr>
          <w:rFonts w:ascii="Times New Roman" w:hAnsi="Times New Roman" w:cs="Times New Roman"/>
          <w:bCs/>
          <w:sz w:val="28"/>
          <w:szCs w:val="28"/>
        </w:rPr>
        <w:t>в течение десяти</w:t>
      </w:r>
      <w:r w:rsidR="00B546B1" w:rsidRPr="00DF029F">
        <w:rPr>
          <w:rFonts w:ascii="Times New Roman" w:hAnsi="Times New Roman" w:cs="Times New Roman"/>
          <w:bCs/>
          <w:sz w:val="28"/>
          <w:szCs w:val="28"/>
        </w:rPr>
        <w:t xml:space="preserve"> дней со дня таких изменений</w:t>
      </w:r>
      <w:r w:rsidR="00B546B1" w:rsidRPr="00DF029F">
        <w:rPr>
          <w:rFonts w:ascii="Times New Roman" w:hAnsi="Times New Roman" w:cs="Times New Roman"/>
          <w:sz w:val="28"/>
          <w:szCs w:val="28"/>
        </w:rPr>
        <w:t>. В случае несогласия Заказчика на увеличение платы Стороны дополнительно решают вопрос о расторжении Договора.</w:t>
      </w:r>
    </w:p>
    <w:p w:rsidR="00352BA8" w:rsidRDefault="005940A1" w:rsidP="00B6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B67A66" w:rsidRPr="00433469" w:rsidRDefault="00B67A66" w:rsidP="00B67A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33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3469">
        <w:rPr>
          <w:rFonts w:ascii="Times New Roman" w:hAnsi="Times New Roman" w:cs="Times New Roman"/>
          <w:sz w:val="28"/>
          <w:szCs w:val="28"/>
        </w:rPr>
        <w:t xml:space="preserve"> Основания изменения и расторжения </w:t>
      </w:r>
      <w:r w:rsidR="007C0691"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>оговора</w:t>
      </w:r>
    </w:p>
    <w:p w:rsidR="00B67A66" w:rsidRDefault="00B67A66" w:rsidP="00B67A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A66" w:rsidRPr="00433469" w:rsidRDefault="00B67A66" w:rsidP="00B67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5C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3469">
        <w:rPr>
          <w:rFonts w:ascii="Times New Roman" w:hAnsi="Times New Roman" w:cs="Times New Roman"/>
          <w:sz w:val="28"/>
          <w:szCs w:val="28"/>
        </w:rPr>
        <w:t xml:space="preserve">Условия, на которых заключен настоящий </w:t>
      </w:r>
      <w:r w:rsidR="007C0691"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67A66" w:rsidRPr="00433469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69">
        <w:rPr>
          <w:rFonts w:ascii="Times New Roman" w:hAnsi="Times New Roman" w:cs="Times New Roman"/>
          <w:sz w:val="28"/>
          <w:szCs w:val="28"/>
        </w:rPr>
        <w:t>1</w:t>
      </w:r>
      <w:r w:rsidR="000C5CAB">
        <w:rPr>
          <w:rFonts w:ascii="Times New Roman" w:hAnsi="Times New Roman" w:cs="Times New Roman"/>
          <w:sz w:val="28"/>
          <w:szCs w:val="28"/>
        </w:rPr>
        <w:t>6</w:t>
      </w:r>
      <w:r w:rsidRPr="00433469">
        <w:rPr>
          <w:rFonts w:ascii="Times New Roman" w:hAnsi="Times New Roman" w:cs="Times New Roman"/>
          <w:sz w:val="28"/>
          <w:szCs w:val="28"/>
        </w:rPr>
        <w:t xml:space="preserve">. Настоящий </w:t>
      </w:r>
      <w:r w:rsidR="007C0691"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>оговор может быть расторгнут по соглашению Сторон.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3469">
        <w:rPr>
          <w:rFonts w:ascii="Times New Roman" w:hAnsi="Times New Roman" w:cs="Times New Roman"/>
          <w:sz w:val="28"/>
          <w:szCs w:val="28"/>
        </w:rPr>
        <w:t xml:space="preserve">По инициативе одной из Сторон </w:t>
      </w:r>
      <w:r w:rsidR="007C0691">
        <w:rPr>
          <w:rFonts w:ascii="Times New Roman" w:hAnsi="Times New Roman" w:cs="Times New Roman"/>
          <w:sz w:val="28"/>
          <w:szCs w:val="28"/>
        </w:rPr>
        <w:t>настоящий Д</w:t>
      </w:r>
      <w:r w:rsidRPr="00433469">
        <w:rPr>
          <w:rFonts w:ascii="Times New Roman" w:hAnsi="Times New Roman" w:cs="Times New Roman"/>
          <w:sz w:val="28"/>
          <w:szCs w:val="28"/>
        </w:rPr>
        <w:t>оговор может быть расторгнут по основаниям, предусмотренным действующим законодательством Российской Федерации.</w:t>
      </w: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6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C5CAB">
        <w:rPr>
          <w:rFonts w:ascii="Times New Roman" w:hAnsi="Times New Roman" w:cs="Times New Roman"/>
          <w:sz w:val="28"/>
          <w:szCs w:val="28"/>
        </w:rPr>
        <w:t>7</w:t>
      </w:r>
      <w:r w:rsidRPr="00433469">
        <w:rPr>
          <w:rFonts w:ascii="Times New Roman" w:hAnsi="Times New Roman" w:cs="Times New Roman"/>
          <w:sz w:val="28"/>
          <w:szCs w:val="28"/>
        </w:rPr>
        <w:t xml:space="preserve">. </w:t>
      </w:r>
      <w:r w:rsidR="007C069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433469">
        <w:rPr>
          <w:rFonts w:ascii="Times New Roman" w:hAnsi="Times New Roman" w:cs="Times New Roman"/>
          <w:sz w:val="28"/>
          <w:szCs w:val="28"/>
        </w:rPr>
        <w:t xml:space="preserve">Договор считается расторгнутым со дня уведомления Исполнителем </w:t>
      </w:r>
      <w:r w:rsidR="008C20D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433469">
        <w:rPr>
          <w:rFonts w:ascii="Times New Roman" w:hAnsi="Times New Roman" w:cs="Times New Roman"/>
          <w:sz w:val="28"/>
          <w:szCs w:val="28"/>
        </w:rPr>
        <w:t xml:space="preserve">Заказчика об отказе от исполнения </w:t>
      </w:r>
      <w:r w:rsidR="00287E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C0691"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 xml:space="preserve">оговора, если иные сроки не установлены настоящим </w:t>
      </w:r>
      <w:r w:rsidR="007C0691"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>оговором.</w:t>
      </w:r>
    </w:p>
    <w:p w:rsidR="00B67A66" w:rsidRPr="005A3B63" w:rsidRDefault="005A3B63" w:rsidP="00AC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5CAB">
        <w:rPr>
          <w:rFonts w:ascii="Times New Roman" w:hAnsi="Times New Roman" w:cs="Times New Roman"/>
          <w:sz w:val="28"/>
          <w:szCs w:val="28"/>
        </w:rPr>
        <w:t>8</w:t>
      </w:r>
      <w:r w:rsidRPr="005A3B63">
        <w:rPr>
          <w:rFonts w:ascii="Times New Roman" w:hAnsi="Times New Roman" w:cs="Times New Roman"/>
          <w:sz w:val="28"/>
          <w:szCs w:val="28"/>
        </w:rPr>
        <w:t xml:space="preserve">. </w:t>
      </w:r>
      <w:r w:rsidRPr="005A3B63">
        <w:rPr>
          <w:rFonts w:ascii="Times New Roman" w:hAnsi="Times New Roman" w:cs="Times New Roman"/>
          <w:bCs/>
          <w:sz w:val="28"/>
          <w:szCs w:val="28"/>
        </w:rPr>
        <w:t>Настоящий Договор считается расторгнутым независимо от воли Сторон в случае ликвидации Исполнителя, либо смерти Получателя социальных услуг.</w:t>
      </w:r>
    </w:p>
    <w:p w:rsidR="005A3B63" w:rsidRDefault="005A3B63" w:rsidP="00AC28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67A66" w:rsidRPr="00433469" w:rsidRDefault="00B67A66" w:rsidP="00B67A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3469">
        <w:rPr>
          <w:rFonts w:ascii="Times New Roman" w:hAnsi="Times New Roman" w:cs="Times New Roman"/>
          <w:sz w:val="28"/>
          <w:szCs w:val="28"/>
        </w:rPr>
        <w:t>V. Ответственность за неисполнение или ненадлежащее</w:t>
      </w:r>
    </w:p>
    <w:p w:rsidR="00B67A66" w:rsidRPr="00433469" w:rsidRDefault="00B67A66" w:rsidP="00B67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469">
        <w:rPr>
          <w:rFonts w:ascii="Times New Roman" w:hAnsi="Times New Roman" w:cs="Times New Roman"/>
          <w:sz w:val="28"/>
          <w:szCs w:val="28"/>
        </w:rPr>
        <w:t xml:space="preserve">исполнение обязательств по </w:t>
      </w:r>
      <w:r w:rsidR="007C0691"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>оговору</w:t>
      </w:r>
    </w:p>
    <w:p w:rsidR="00B67A66" w:rsidRPr="00433469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69">
        <w:rPr>
          <w:rFonts w:ascii="Times New Roman" w:hAnsi="Times New Roman" w:cs="Times New Roman"/>
          <w:sz w:val="28"/>
          <w:szCs w:val="28"/>
        </w:rPr>
        <w:t>1</w:t>
      </w:r>
      <w:r w:rsidR="000C5CAB">
        <w:rPr>
          <w:rFonts w:ascii="Times New Roman" w:hAnsi="Times New Roman" w:cs="Times New Roman"/>
          <w:sz w:val="28"/>
          <w:szCs w:val="28"/>
        </w:rPr>
        <w:t>9</w:t>
      </w:r>
      <w:r w:rsidRPr="00433469">
        <w:rPr>
          <w:rFonts w:ascii="Times New Roman" w:hAnsi="Times New Roman" w:cs="Times New Roman"/>
          <w:sz w:val="28"/>
          <w:szCs w:val="28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F5569F" w:rsidRPr="00433469" w:rsidRDefault="00F5569F" w:rsidP="00D5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3469">
        <w:rPr>
          <w:rFonts w:ascii="Times New Roman" w:hAnsi="Times New Roman" w:cs="Times New Roman"/>
          <w:sz w:val="28"/>
          <w:szCs w:val="28"/>
        </w:rPr>
        <w:t xml:space="preserve">VI. Срок действия </w:t>
      </w:r>
      <w:r w:rsidR="007C0691"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>оговора и другие условия</w:t>
      </w:r>
    </w:p>
    <w:p w:rsidR="00AC2896" w:rsidRPr="00433469" w:rsidRDefault="00AC2896" w:rsidP="00B67A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7A66" w:rsidRPr="00671134" w:rsidRDefault="000C5CAB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67A66" w:rsidRPr="00433469">
        <w:rPr>
          <w:rFonts w:ascii="Times New Roman" w:hAnsi="Times New Roman" w:cs="Times New Roman"/>
          <w:sz w:val="28"/>
          <w:szCs w:val="28"/>
        </w:rPr>
        <w:t xml:space="preserve">. Настоящий </w:t>
      </w:r>
      <w:r w:rsidR="00287E43">
        <w:rPr>
          <w:rFonts w:ascii="Times New Roman" w:hAnsi="Times New Roman" w:cs="Times New Roman"/>
          <w:sz w:val="28"/>
          <w:szCs w:val="28"/>
        </w:rPr>
        <w:t>Д</w:t>
      </w:r>
      <w:r w:rsidR="00B67A66" w:rsidRPr="00433469">
        <w:rPr>
          <w:rFonts w:ascii="Times New Roman" w:hAnsi="Times New Roman" w:cs="Times New Roman"/>
          <w:sz w:val="28"/>
          <w:szCs w:val="28"/>
        </w:rPr>
        <w:t xml:space="preserve">оговор вступает в силу со дня его </w:t>
      </w:r>
      <w:r w:rsidR="001418A4" w:rsidRPr="00433469">
        <w:rPr>
          <w:rFonts w:ascii="Times New Roman" w:hAnsi="Times New Roman" w:cs="Times New Roman"/>
          <w:sz w:val="28"/>
          <w:szCs w:val="28"/>
        </w:rPr>
        <w:t>подписания Сторонами</w:t>
      </w:r>
      <w:r w:rsidR="00B67A66">
        <w:rPr>
          <w:rFonts w:ascii="Times New Roman" w:hAnsi="Times New Roman" w:cs="Times New Roman"/>
          <w:sz w:val="28"/>
          <w:szCs w:val="28"/>
        </w:rPr>
        <w:t xml:space="preserve"> </w:t>
      </w:r>
      <w:r w:rsidR="00B67A66" w:rsidRPr="00433469">
        <w:rPr>
          <w:rFonts w:ascii="Times New Roman" w:hAnsi="Times New Roman" w:cs="Times New Roman"/>
          <w:sz w:val="28"/>
          <w:szCs w:val="28"/>
        </w:rPr>
        <w:t xml:space="preserve">(если иное не указано в Договоре) и действует </w:t>
      </w:r>
      <w:r w:rsidR="00B67A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E18CE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4E18CE" w:rsidRPr="004B648C">
        <w:rPr>
          <w:rFonts w:ascii="Times New Roman" w:hAnsi="Times New Roman" w:cs="Times New Roman"/>
          <w:sz w:val="28"/>
          <w:szCs w:val="28"/>
        </w:rPr>
        <w:t xml:space="preserve">до </w:t>
      </w:r>
      <w:r w:rsidR="004E18CE" w:rsidRPr="000450A1">
        <w:rPr>
          <w:rFonts w:ascii="Times New Roman" w:hAnsi="Times New Roman" w:cs="Times New Roman"/>
          <w:sz w:val="28"/>
          <w:szCs w:val="28"/>
        </w:rPr>
        <w:t>«</w:t>
      </w:r>
      <w:r w:rsidR="00A44ADD" w:rsidRPr="00A44ADD">
        <w:rPr>
          <w:rFonts w:ascii="Times New Roman" w:hAnsi="Times New Roman" w:cs="Times New Roman"/>
          <w:sz w:val="28"/>
          <w:szCs w:val="28"/>
        </w:rPr>
        <w:t>____</w:t>
      </w:r>
      <w:r w:rsidR="004E18CE" w:rsidRPr="000450A1">
        <w:rPr>
          <w:rFonts w:ascii="Times New Roman" w:hAnsi="Times New Roman" w:cs="Times New Roman"/>
          <w:sz w:val="28"/>
          <w:szCs w:val="28"/>
        </w:rPr>
        <w:t>»</w:t>
      </w:r>
      <w:r w:rsidR="00A44ADD" w:rsidRPr="00A44ADD">
        <w:rPr>
          <w:rFonts w:ascii="Times New Roman" w:hAnsi="Times New Roman" w:cs="Times New Roman"/>
          <w:sz w:val="28"/>
          <w:szCs w:val="28"/>
        </w:rPr>
        <w:t>__________</w:t>
      </w:r>
      <w:r w:rsidR="004E18CE" w:rsidRPr="000450A1">
        <w:rPr>
          <w:rFonts w:ascii="Times New Roman" w:hAnsi="Times New Roman" w:cs="Times New Roman"/>
          <w:sz w:val="28"/>
          <w:szCs w:val="28"/>
        </w:rPr>
        <w:t xml:space="preserve"> 20</w:t>
      </w:r>
      <w:r w:rsidR="00E74589" w:rsidRPr="000450A1">
        <w:rPr>
          <w:rFonts w:ascii="Times New Roman" w:hAnsi="Times New Roman" w:cs="Times New Roman"/>
          <w:sz w:val="28"/>
          <w:szCs w:val="28"/>
        </w:rPr>
        <w:t>2</w:t>
      </w:r>
      <w:r w:rsidR="00A44ADD">
        <w:rPr>
          <w:rFonts w:ascii="Times New Roman" w:hAnsi="Times New Roman" w:cs="Times New Roman"/>
          <w:sz w:val="28"/>
          <w:szCs w:val="28"/>
        </w:rPr>
        <w:t>___</w:t>
      </w:r>
      <w:r w:rsidR="004E18CE" w:rsidRPr="00671134">
        <w:rPr>
          <w:rFonts w:ascii="Times New Roman" w:hAnsi="Times New Roman" w:cs="Times New Roman"/>
          <w:sz w:val="28"/>
          <w:szCs w:val="28"/>
        </w:rPr>
        <w:t xml:space="preserve"> г</w:t>
      </w:r>
      <w:r w:rsidR="00A14972" w:rsidRPr="00671134">
        <w:rPr>
          <w:rFonts w:ascii="Times New Roman" w:hAnsi="Times New Roman" w:cs="Times New Roman"/>
          <w:sz w:val="28"/>
          <w:szCs w:val="28"/>
        </w:rPr>
        <w:t>.</w:t>
      </w:r>
    </w:p>
    <w:p w:rsidR="00B67A66" w:rsidRDefault="000C5CAB" w:rsidP="00B6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67A66" w:rsidRPr="00433469">
        <w:rPr>
          <w:rFonts w:ascii="Times New Roman" w:hAnsi="Times New Roman" w:cs="Times New Roman"/>
          <w:sz w:val="28"/>
          <w:szCs w:val="28"/>
        </w:rPr>
        <w:t>. Договор составлен в двух экземплярах, имеющих равную юридическую силу.</w:t>
      </w:r>
    </w:p>
    <w:p w:rsidR="00B67A66" w:rsidRPr="00433469" w:rsidRDefault="00B67A66" w:rsidP="00AC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3469">
        <w:rPr>
          <w:rFonts w:ascii="Times New Roman" w:hAnsi="Times New Roman" w:cs="Times New Roman"/>
          <w:sz w:val="28"/>
          <w:szCs w:val="28"/>
        </w:rPr>
        <w:t>VII. Адрес (место нахождения</w:t>
      </w:r>
      <w:r w:rsidR="008C20DE">
        <w:rPr>
          <w:rFonts w:ascii="Times New Roman" w:hAnsi="Times New Roman" w:cs="Times New Roman"/>
          <w:sz w:val="28"/>
          <w:szCs w:val="28"/>
        </w:rPr>
        <w:t>, место жительства</w:t>
      </w:r>
      <w:r w:rsidRPr="00433469">
        <w:rPr>
          <w:rFonts w:ascii="Times New Roman" w:hAnsi="Times New Roman" w:cs="Times New Roman"/>
          <w:sz w:val="28"/>
          <w:szCs w:val="28"/>
        </w:rPr>
        <w:t>), реквизиты и подписи Сторон</w:t>
      </w:r>
    </w:p>
    <w:p w:rsidR="00BE498F" w:rsidRPr="00433469" w:rsidRDefault="00BE498F" w:rsidP="00B67A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7A66" w:rsidRDefault="00B67A66" w:rsidP="00B67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5" w:type="dxa"/>
        <w:tblInd w:w="-176" w:type="dxa"/>
        <w:tblLayout w:type="fixed"/>
        <w:tblLook w:val="04A0"/>
      </w:tblPr>
      <w:tblGrid>
        <w:gridCol w:w="5133"/>
        <w:gridCol w:w="5132"/>
      </w:tblGrid>
      <w:tr w:rsidR="00915FDA" w:rsidRPr="00B928F8" w:rsidTr="00AC2896">
        <w:trPr>
          <w:trHeight w:val="4618"/>
        </w:trPr>
        <w:tc>
          <w:tcPr>
            <w:tcW w:w="5133" w:type="dxa"/>
          </w:tcPr>
          <w:p w:rsidR="00915FDA" w:rsidRPr="00995120" w:rsidRDefault="00915FDA" w:rsidP="0091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Исполнитель:</w:t>
            </w:r>
          </w:p>
          <w:p w:rsidR="00915FDA" w:rsidRPr="00995120" w:rsidRDefault="00915FDA" w:rsidP="0091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5FDA" w:rsidRPr="0015416B" w:rsidRDefault="00915FDA" w:rsidP="0091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15416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СОГБУ «Вяземский ДИПИ»</w:t>
            </w:r>
          </w:p>
          <w:p w:rsidR="00915FDA" w:rsidRPr="00995120" w:rsidRDefault="00915FDA" w:rsidP="0091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  <w:p w:rsidR="00915FDA" w:rsidRPr="00995120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215119, Смоленская область, г. Вязьма, </w:t>
            </w:r>
          </w:p>
          <w:p w:rsidR="00915FDA" w:rsidRPr="00995120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 75</w:t>
            </w:r>
          </w:p>
          <w:p w:rsidR="00EE1081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Тел. (48131) 4-31-43,  </w:t>
            </w:r>
          </w:p>
          <w:p w:rsidR="00EE1081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бухгалтерия – (48131) 4-19-36, </w:t>
            </w:r>
          </w:p>
          <w:p w:rsidR="00915FDA" w:rsidRPr="000C5CAB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</w:t>
            </w:r>
            <w:r w:rsidRPr="000C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(48131) 4-31-86</w:t>
            </w:r>
          </w:p>
          <w:p w:rsidR="00915FDA" w:rsidRPr="000C5CAB" w:rsidRDefault="00915FDA" w:rsidP="009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0C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0C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995120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/>
                </w:rPr>
                <w:t>vyazemskidom</w:t>
              </w:r>
              <w:r w:rsidRPr="000C5CAB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/>
                </w:rPr>
                <w:t>.</w:t>
              </w:r>
              <w:r w:rsidRPr="00995120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/>
                </w:rPr>
                <w:t>internat</w:t>
              </w:r>
              <w:r w:rsidRPr="000C5CAB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/>
                </w:rPr>
                <w:t>@</w:t>
              </w:r>
              <w:r w:rsidRPr="00995120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/>
                </w:rPr>
                <w:t>yandex</w:t>
              </w:r>
              <w:r w:rsidRPr="000C5CAB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/>
                </w:rPr>
                <w:t>.</w:t>
              </w:r>
              <w:r w:rsidRPr="00995120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/>
                </w:rPr>
                <w:t>ru</w:t>
              </w:r>
            </w:hyperlink>
          </w:p>
          <w:p w:rsidR="00915FDA" w:rsidRPr="00995120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6722000473, КПП 672201001</w:t>
            </w:r>
          </w:p>
          <w:p w:rsidR="00915FDA" w:rsidRPr="00995120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Л/с 20806202890 </w:t>
            </w:r>
          </w:p>
          <w:p w:rsidR="00915FDA" w:rsidRPr="00995120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Смоленск г. Смоленск</w:t>
            </w:r>
          </w:p>
          <w:p w:rsidR="00915FDA" w:rsidRPr="00995120" w:rsidRDefault="00915FDA" w:rsidP="0091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Р/с 40601810766143000585</w:t>
            </w:r>
          </w:p>
          <w:p w:rsidR="00915FDA" w:rsidRDefault="00915FDA" w:rsidP="00154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046614001</w:t>
            </w:r>
          </w:p>
          <w:p w:rsidR="0015416B" w:rsidRPr="00995120" w:rsidRDefault="0015416B" w:rsidP="00154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0F8" w:rsidRDefault="00504E55" w:rsidP="0091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15FDA" w:rsidRPr="0015416B" w:rsidRDefault="006B42D6" w:rsidP="0091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="00915FDA" w:rsidRPr="001541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иректор</w:t>
            </w:r>
            <w:r w:rsidR="00504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13073" w:rsidRPr="001541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</w:t>
            </w:r>
            <w:r w:rsidR="00513073" w:rsidRPr="001541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</w:t>
            </w:r>
            <w:r w:rsidR="00D551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</w:t>
            </w:r>
            <w:r w:rsidR="00817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Агапова Е.А</w:t>
            </w:r>
            <w:r w:rsidR="00817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915FDA" w:rsidRPr="0015416B" w:rsidRDefault="00915FDA" w:rsidP="0091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0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</w:t>
            </w:r>
            <w:r w:rsidRPr="001541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5132" w:type="dxa"/>
          </w:tcPr>
          <w:tbl>
            <w:tblPr>
              <w:tblW w:w="4953" w:type="dxa"/>
              <w:tblLayout w:type="fixed"/>
              <w:tblLook w:val="00A0"/>
            </w:tblPr>
            <w:tblGrid>
              <w:gridCol w:w="4953"/>
            </w:tblGrid>
            <w:tr w:rsidR="00823F26" w:rsidRPr="00FE3214" w:rsidTr="00AC2896">
              <w:trPr>
                <w:trHeight w:val="295"/>
              </w:trPr>
              <w:tc>
                <w:tcPr>
                  <w:tcW w:w="4953" w:type="dxa"/>
                </w:tcPr>
                <w:tbl>
                  <w:tblPr>
                    <w:tblW w:w="4919" w:type="dxa"/>
                    <w:tblInd w:w="62" w:type="dxa"/>
                    <w:tblLayout w:type="fixed"/>
                    <w:tblLook w:val="00A0"/>
                  </w:tblPr>
                  <w:tblGrid>
                    <w:gridCol w:w="4919"/>
                  </w:tblGrid>
                  <w:tr w:rsidR="00823F26" w:rsidRPr="00DB02E2" w:rsidTr="00AC2896">
                    <w:trPr>
                      <w:trHeight w:val="295"/>
                    </w:trPr>
                    <w:tc>
                      <w:tcPr>
                        <w:tcW w:w="4919" w:type="dxa"/>
                      </w:tcPr>
                      <w:p w:rsidR="00823F26" w:rsidRPr="00DB02E2" w:rsidRDefault="00823F26" w:rsidP="00823F26">
                        <w:pPr>
                          <w:spacing w:after="120" w:line="240" w:lineRule="auto"/>
                          <w:ind w:left="283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DB02E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    </w:t>
                        </w:r>
                        <w:r w:rsidRPr="00DB02E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Заказчик:</w:t>
                        </w:r>
                      </w:p>
                    </w:tc>
                  </w:tr>
                  <w:tr w:rsidR="00823F26" w:rsidRPr="00475A78" w:rsidTr="00AC2896">
                    <w:trPr>
                      <w:trHeight w:val="72"/>
                    </w:trPr>
                    <w:tc>
                      <w:tcPr>
                        <w:tcW w:w="4919" w:type="dxa"/>
                      </w:tcPr>
                      <w:p w:rsidR="00C340B5" w:rsidRPr="00A44ADD" w:rsidRDefault="00A44ADD" w:rsidP="00EE6E74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  <w:r w:rsidRPr="00A44AD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_____________________________</w:t>
                        </w:r>
                      </w:p>
                      <w:p w:rsidR="00EE6E74" w:rsidRDefault="00EE6E74" w:rsidP="00AC2896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Фамилия, имя, отчество Заказчика)</w:t>
                        </w:r>
                      </w:p>
                      <w:p w:rsidR="00AC2896" w:rsidRPr="00AC2896" w:rsidRDefault="00AC2896" w:rsidP="00AC2896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E6E74" w:rsidRDefault="00EE6E74" w:rsidP="00EE6E74">
                        <w:pPr>
                          <w:spacing w:after="0"/>
                          <w:ind w:left="-249"/>
                          <w:contextualSpacing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44AD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Паспорт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A44ADD" w:rsidRPr="00A44AD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EE6E74" w:rsidRDefault="00EE6E74" w:rsidP="00EE6E74">
                        <w:pPr>
                          <w:spacing w:after="0"/>
                          <w:ind w:left="-249"/>
                          <w:contextualSpacing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(  (данные документа, удостоверяющего личность Заказчика)</w:t>
                        </w:r>
                      </w:p>
                      <w:p w:rsidR="00EE6E74" w:rsidRDefault="00EE6E74" w:rsidP="00EE6E7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 w:rsidRPr="00A44AD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выдан  </w:t>
                        </w:r>
                        <w:r w:rsidR="00A44ADD" w:rsidRPr="00A44AD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</w:p>
                      <w:p w:rsidR="00EE6E74" w:rsidRDefault="00EE6E74" w:rsidP="00EE6E74">
                        <w:pPr>
                          <w:spacing w:after="0"/>
                          <w:ind w:right="31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A44ADD" w:rsidRPr="00DB02E2" w:rsidRDefault="00A44ADD" w:rsidP="00EE6E74">
                        <w:pPr>
                          <w:spacing w:after="0"/>
                          <w:ind w:right="31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0C5CAB" w:rsidRPr="00A44ADD" w:rsidRDefault="00A44ADD" w:rsidP="00EE6E74">
                        <w:pPr>
                          <w:spacing w:after="0" w:line="240" w:lineRule="auto"/>
                          <w:ind w:right="312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44A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_______________________________</w:t>
                        </w:r>
                      </w:p>
                      <w:p w:rsidR="00EE6E74" w:rsidRPr="00DB02E2" w:rsidRDefault="00EE6E74" w:rsidP="00A44ADD">
                        <w:pPr>
                          <w:spacing w:after="0" w:line="240" w:lineRule="auto"/>
                          <w:ind w:right="312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B02E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(адрес места жительства)</w:t>
                        </w:r>
                      </w:p>
                      <w:p w:rsidR="00EE6E74" w:rsidRDefault="00EE6E74" w:rsidP="00EE6E74">
                        <w:pPr>
                          <w:spacing w:after="0"/>
                          <w:ind w:right="31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</w:p>
                      <w:p w:rsidR="00EE6E74" w:rsidRPr="00DB02E2" w:rsidRDefault="00EE6E74" w:rsidP="00EE6E74">
                        <w:pPr>
                          <w:spacing w:after="0"/>
                          <w:ind w:right="31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EE6E74" w:rsidRPr="00DB02E2" w:rsidRDefault="00A44ADD" w:rsidP="00EE6E74">
                        <w:pPr>
                          <w:spacing w:after="0"/>
                          <w:contextualSpacing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44AD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_______________</w:t>
                        </w:r>
                        <w:r w:rsidR="00EE6E7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/_________________</w:t>
                        </w:r>
                        <w:r w:rsidR="00EE6E74" w:rsidRPr="00DB02E2">
                          <w:rPr>
                            <w:rFonts w:ascii="Times New Roman" w:hAnsi="Times New Roman" w:cs="Times New Roman"/>
                          </w:rPr>
                          <w:t>_</w:t>
                        </w:r>
                      </w:p>
                      <w:p w:rsidR="00CF21B1" w:rsidRPr="00AC2896" w:rsidRDefault="00EE6E74" w:rsidP="00CF21B1">
                        <w:pPr>
                          <w:spacing w:after="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B02E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(Фамилия, инициалы)     </w:t>
                        </w:r>
                        <w:r w:rsidRPr="00DB02E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(личная подпись)</w:t>
                        </w:r>
                      </w:p>
                      <w:p w:rsidR="005A2BDE" w:rsidRPr="00DB02E2" w:rsidRDefault="005A2BDE" w:rsidP="00867728">
                        <w:pPr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23F26" w:rsidRDefault="00823F26" w:rsidP="00823F26"/>
              </w:tc>
            </w:tr>
            <w:tr w:rsidR="00823F26" w:rsidRPr="00FE3214" w:rsidTr="00AC2896">
              <w:trPr>
                <w:trHeight w:val="66"/>
              </w:trPr>
              <w:tc>
                <w:tcPr>
                  <w:tcW w:w="4953" w:type="dxa"/>
                </w:tcPr>
                <w:p w:rsidR="00823F26" w:rsidRDefault="00823F26" w:rsidP="00823F26"/>
              </w:tc>
            </w:tr>
          </w:tbl>
          <w:p w:rsidR="00915FDA" w:rsidRPr="00995120" w:rsidRDefault="00915FDA" w:rsidP="00915F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A66" w:rsidRPr="00B928F8" w:rsidTr="00AC2896">
        <w:trPr>
          <w:trHeight w:val="576"/>
        </w:trPr>
        <w:tc>
          <w:tcPr>
            <w:tcW w:w="5133" w:type="dxa"/>
          </w:tcPr>
          <w:p w:rsidR="00B67A66" w:rsidRPr="00B928F8" w:rsidRDefault="00B67A66" w:rsidP="00B928F8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66" w:rsidRPr="00B928F8" w:rsidRDefault="00B67A66" w:rsidP="00B928F8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66" w:rsidRPr="00B928F8" w:rsidRDefault="00B67A66" w:rsidP="00B928F8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B67A66" w:rsidRPr="00B928F8" w:rsidRDefault="00B67A66" w:rsidP="00915F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A66" w:rsidRDefault="00B67A66" w:rsidP="008A3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FDA" w:rsidRDefault="00915FDA" w:rsidP="008A3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FDA" w:rsidRDefault="00915FDA" w:rsidP="008A3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FDA" w:rsidRDefault="00915FDA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081" w:rsidRDefault="00EE108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081" w:rsidRDefault="00EE108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081" w:rsidRDefault="00EE108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081" w:rsidRDefault="00EE108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081" w:rsidRDefault="00EE108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02E2" w:rsidRDefault="00DB02E2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02E2" w:rsidRDefault="00DB02E2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02E2" w:rsidRDefault="00DB02E2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02E2" w:rsidRDefault="00DB02E2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081" w:rsidRDefault="00EE108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081" w:rsidRDefault="00EE108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21B1" w:rsidRDefault="00CF21B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21B1" w:rsidRPr="00EE1081" w:rsidRDefault="00CF21B1" w:rsidP="00915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F21B1" w:rsidRPr="00EE1081" w:rsidSect="00AC2896">
      <w:headerReference w:type="default" r:id="rId9"/>
      <w:headerReference w:type="first" r:id="rId10"/>
      <w:pgSz w:w="11906" w:h="16838"/>
      <w:pgMar w:top="1134" w:right="850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657" w:rsidRDefault="008C6657" w:rsidP="008D54E5">
      <w:pPr>
        <w:spacing w:after="0" w:line="240" w:lineRule="auto"/>
      </w:pPr>
      <w:r>
        <w:separator/>
      </w:r>
    </w:p>
  </w:endnote>
  <w:endnote w:type="continuationSeparator" w:id="1">
    <w:p w:rsidR="008C6657" w:rsidRDefault="008C6657" w:rsidP="008D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657" w:rsidRDefault="008C6657" w:rsidP="008D54E5">
      <w:pPr>
        <w:spacing w:after="0" w:line="240" w:lineRule="auto"/>
      </w:pPr>
      <w:r>
        <w:separator/>
      </w:r>
    </w:p>
  </w:footnote>
  <w:footnote w:type="continuationSeparator" w:id="1">
    <w:p w:rsidR="008C6657" w:rsidRDefault="008C6657" w:rsidP="008D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F7" w:rsidRPr="008C20DE" w:rsidRDefault="006D671E">
    <w:pPr>
      <w:pStyle w:val="ab"/>
      <w:jc w:val="center"/>
      <w:rPr>
        <w:rFonts w:ascii="Times New Roman" w:hAnsi="Times New Roman" w:cs="Times New Roman"/>
      </w:rPr>
    </w:pPr>
    <w:r w:rsidRPr="008C20DE">
      <w:rPr>
        <w:rFonts w:ascii="Times New Roman" w:hAnsi="Times New Roman" w:cs="Times New Roman"/>
      </w:rPr>
      <w:fldChar w:fldCharType="begin"/>
    </w:r>
    <w:r w:rsidR="00F5569F" w:rsidRPr="008C20DE">
      <w:rPr>
        <w:rFonts w:ascii="Times New Roman" w:hAnsi="Times New Roman" w:cs="Times New Roman"/>
      </w:rPr>
      <w:instrText xml:space="preserve"> PAGE   \* MERGEFORMAT </w:instrText>
    </w:r>
    <w:r w:rsidRPr="008C20DE">
      <w:rPr>
        <w:rFonts w:ascii="Times New Roman" w:hAnsi="Times New Roman" w:cs="Times New Roman"/>
      </w:rPr>
      <w:fldChar w:fldCharType="separate"/>
    </w:r>
    <w:r w:rsidR="00A44ADD">
      <w:rPr>
        <w:rFonts w:ascii="Times New Roman" w:hAnsi="Times New Roman" w:cs="Times New Roman"/>
        <w:noProof/>
      </w:rPr>
      <w:t>3</w:t>
    </w:r>
    <w:r w:rsidRPr="008C20DE">
      <w:rPr>
        <w:rFonts w:ascii="Times New Roman" w:hAnsi="Times New Roman" w:cs="Times New Roman"/>
        <w:noProof/>
      </w:rPr>
      <w:fldChar w:fldCharType="end"/>
    </w:r>
  </w:p>
  <w:p w:rsidR="0096703D" w:rsidRDefault="0096703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A5" w:rsidRDefault="00B005A5">
    <w:pPr>
      <w:pStyle w:val="ab"/>
      <w:jc w:val="center"/>
    </w:pPr>
  </w:p>
  <w:p w:rsidR="00B005A5" w:rsidRDefault="00B005A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330"/>
    <w:multiLevelType w:val="hybridMultilevel"/>
    <w:tmpl w:val="AACA92AE"/>
    <w:lvl w:ilvl="0" w:tplc="15328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407A0"/>
    <w:multiLevelType w:val="hybridMultilevel"/>
    <w:tmpl w:val="73782042"/>
    <w:lvl w:ilvl="0" w:tplc="0A523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E7BA1"/>
    <w:multiLevelType w:val="multilevel"/>
    <w:tmpl w:val="2BBE81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DEC76E2"/>
    <w:multiLevelType w:val="hybridMultilevel"/>
    <w:tmpl w:val="DBBC5C08"/>
    <w:lvl w:ilvl="0" w:tplc="C18CA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568F2"/>
    <w:multiLevelType w:val="hybridMultilevel"/>
    <w:tmpl w:val="6AEA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54F3C"/>
    <w:multiLevelType w:val="hybridMultilevel"/>
    <w:tmpl w:val="9774E42A"/>
    <w:lvl w:ilvl="0" w:tplc="64A4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464E0"/>
    <w:multiLevelType w:val="hybridMultilevel"/>
    <w:tmpl w:val="0FC2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C27EF"/>
    <w:multiLevelType w:val="hybridMultilevel"/>
    <w:tmpl w:val="E940D338"/>
    <w:lvl w:ilvl="0" w:tplc="F1E0E4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6D3718"/>
    <w:multiLevelType w:val="hybridMultilevel"/>
    <w:tmpl w:val="F2AA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2197"/>
    <w:multiLevelType w:val="multilevel"/>
    <w:tmpl w:val="08DA05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7BEC5A75"/>
    <w:multiLevelType w:val="hybridMultilevel"/>
    <w:tmpl w:val="C916CAF2"/>
    <w:lvl w:ilvl="0" w:tplc="32D2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0F1FF7"/>
    <w:multiLevelType w:val="multilevel"/>
    <w:tmpl w:val="08DA05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624"/>
    <w:rsid w:val="00004524"/>
    <w:rsid w:val="0000535D"/>
    <w:rsid w:val="000077A1"/>
    <w:rsid w:val="000105BE"/>
    <w:rsid w:val="000106E3"/>
    <w:rsid w:val="00010AAD"/>
    <w:rsid w:val="00011537"/>
    <w:rsid w:val="00011E72"/>
    <w:rsid w:val="00017A09"/>
    <w:rsid w:val="000211AE"/>
    <w:rsid w:val="00021CF1"/>
    <w:rsid w:val="00022052"/>
    <w:rsid w:val="0002529E"/>
    <w:rsid w:val="00025587"/>
    <w:rsid w:val="0002566C"/>
    <w:rsid w:val="000261E8"/>
    <w:rsid w:val="00027BF1"/>
    <w:rsid w:val="00033D73"/>
    <w:rsid w:val="000346D7"/>
    <w:rsid w:val="00040DD2"/>
    <w:rsid w:val="00041F95"/>
    <w:rsid w:val="00042DC4"/>
    <w:rsid w:val="00043650"/>
    <w:rsid w:val="00043DA4"/>
    <w:rsid w:val="000450A1"/>
    <w:rsid w:val="00047DA2"/>
    <w:rsid w:val="00050E2F"/>
    <w:rsid w:val="00054878"/>
    <w:rsid w:val="00054F59"/>
    <w:rsid w:val="00055A3B"/>
    <w:rsid w:val="000566A9"/>
    <w:rsid w:val="00060C7B"/>
    <w:rsid w:val="00061448"/>
    <w:rsid w:val="00063BB0"/>
    <w:rsid w:val="00065A1F"/>
    <w:rsid w:val="00071173"/>
    <w:rsid w:val="00071A99"/>
    <w:rsid w:val="00072613"/>
    <w:rsid w:val="00072A24"/>
    <w:rsid w:val="00073AD0"/>
    <w:rsid w:val="00074375"/>
    <w:rsid w:val="000769BA"/>
    <w:rsid w:val="000774AB"/>
    <w:rsid w:val="00077B9D"/>
    <w:rsid w:val="00077E9E"/>
    <w:rsid w:val="00081F5B"/>
    <w:rsid w:val="000907DA"/>
    <w:rsid w:val="00090ADE"/>
    <w:rsid w:val="00092BC7"/>
    <w:rsid w:val="0009352A"/>
    <w:rsid w:val="00093AE8"/>
    <w:rsid w:val="00094D32"/>
    <w:rsid w:val="00095780"/>
    <w:rsid w:val="00096A16"/>
    <w:rsid w:val="00097ADD"/>
    <w:rsid w:val="000A028C"/>
    <w:rsid w:val="000A0EDE"/>
    <w:rsid w:val="000A2243"/>
    <w:rsid w:val="000A2777"/>
    <w:rsid w:val="000A287F"/>
    <w:rsid w:val="000A3373"/>
    <w:rsid w:val="000A3856"/>
    <w:rsid w:val="000A5D8A"/>
    <w:rsid w:val="000B15DA"/>
    <w:rsid w:val="000B1ED2"/>
    <w:rsid w:val="000B3573"/>
    <w:rsid w:val="000B4825"/>
    <w:rsid w:val="000B5BC7"/>
    <w:rsid w:val="000B66C3"/>
    <w:rsid w:val="000C1748"/>
    <w:rsid w:val="000C31A2"/>
    <w:rsid w:val="000C36DA"/>
    <w:rsid w:val="000C46E4"/>
    <w:rsid w:val="000C4707"/>
    <w:rsid w:val="000C5CAB"/>
    <w:rsid w:val="000C7313"/>
    <w:rsid w:val="000C77FC"/>
    <w:rsid w:val="000D0A89"/>
    <w:rsid w:val="000D3DDA"/>
    <w:rsid w:val="000D48F9"/>
    <w:rsid w:val="000D61CD"/>
    <w:rsid w:val="000D67C2"/>
    <w:rsid w:val="000E0DF1"/>
    <w:rsid w:val="000E2644"/>
    <w:rsid w:val="000E354D"/>
    <w:rsid w:val="000E3614"/>
    <w:rsid w:val="000E4A72"/>
    <w:rsid w:val="000F079D"/>
    <w:rsid w:val="000F0896"/>
    <w:rsid w:val="000F10A4"/>
    <w:rsid w:val="000F3185"/>
    <w:rsid w:val="000F4C7D"/>
    <w:rsid w:val="000F4EAC"/>
    <w:rsid w:val="000F5246"/>
    <w:rsid w:val="000F740C"/>
    <w:rsid w:val="001012E9"/>
    <w:rsid w:val="001023F7"/>
    <w:rsid w:val="001029E7"/>
    <w:rsid w:val="00102B35"/>
    <w:rsid w:val="00104024"/>
    <w:rsid w:val="00105320"/>
    <w:rsid w:val="0010628F"/>
    <w:rsid w:val="00106D67"/>
    <w:rsid w:val="00107D27"/>
    <w:rsid w:val="00111DB6"/>
    <w:rsid w:val="001124D2"/>
    <w:rsid w:val="001132FB"/>
    <w:rsid w:val="00113E4E"/>
    <w:rsid w:val="001145FB"/>
    <w:rsid w:val="00115570"/>
    <w:rsid w:val="00117DB3"/>
    <w:rsid w:val="001206FE"/>
    <w:rsid w:val="0012195D"/>
    <w:rsid w:val="00124BA8"/>
    <w:rsid w:val="00127275"/>
    <w:rsid w:val="00131312"/>
    <w:rsid w:val="0013132F"/>
    <w:rsid w:val="0013174F"/>
    <w:rsid w:val="00133361"/>
    <w:rsid w:val="001339CD"/>
    <w:rsid w:val="0013479F"/>
    <w:rsid w:val="00137C24"/>
    <w:rsid w:val="00137C95"/>
    <w:rsid w:val="0014016F"/>
    <w:rsid w:val="00140E89"/>
    <w:rsid w:val="001418A4"/>
    <w:rsid w:val="00142A22"/>
    <w:rsid w:val="00142C40"/>
    <w:rsid w:val="00142CB4"/>
    <w:rsid w:val="00143CE9"/>
    <w:rsid w:val="00144049"/>
    <w:rsid w:val="00144264"/>
    <w:rsid w:val="00144319"/>
    <w:rsid w:val="001445E4"/>
    <w:rsid w:val="0014657D"/>
    <w:rsid w:val="001519E7"/>
    <w:rsid w:val="0015322C"/>
    <w:rsid w:val="0015416B"/>
    <w:rsid w:val="001551E1"/>
    <w:rsid w:val="00155D2D"/>
    <w:rsid w:val="001601C3"/>
    <w:rsid w:val="00160BC3"/>
    <w:rsid w:val="00161C5D"/>
    <w:rsid w:val="0017277C"/>
    <w:rsid w:val="00172E08"/>
    <w:rsid w:val="0017314C"/>
    <w:rsid w:val="00173405"/>
    <w:rsid w:val="00174F91"/>
    <w:rsid w:val="001755D6"/>
    <w:rsid w:val="00177C13"/>
    <w:rsid w:val="001839F7"/>
    <w:rsid w:val="00183F4F"/>
    <w:rsid w:val="00186C9A"/>
    <w:rsid w:val="00187F7B"/>
    <w:rsid w:val="001910A4"/>
    <w:rsid w:val="001963F6"/>
    <w:rsid w:val="00197272"/>
    <w:rsid w:val="001A6DF5"/>
    <w:rsid w:val="001A7389"/>
    <w:rsid w:val="001A7909"/>
    <w:rsid w:val="001B4424"/>
    <w:rsid w:val="001C0884"/>
    <w:rsid w:val="001C0FF6"/>
    <w:rsid w:val="001C1123"/>
    <w:rsid w:val="001C17AD"/>
    <w:rsid w:val="001C292B"/>
    <w:rsid w:val="001C39C3"/>
    <w:rsid w:val="001C439F"/>
    <w:rsid w:val="001C5799"/>
    <w:rsid w:val="001D0B3B"/>
    <w:rsid w:val="001D1C64"/>
    <w:rsid w:val="001D2246"/>
    <w:rsid w:val="001D315B"/>
    <w:rsid w:val="001D3839"/>
    <w:rsid w:val="001D4050"/>
    <w:rsid w:val="001D62C6"/>
    <w:rsid w:val="001D72D6"/>
    <w:rsid w:val="001D7444"/>
    <w:rsid w:val="001E0F28"/>
    <w:rsid w:val="001E1685"/>
    <w:rsid w:val="001E45A2"/>
    <w:rsid w:val="001E57C6"/>
    <w:rsid w:val="001E712D"/>
    <w:rsid w:val="001F118D"/>
    <w:rsid w:val="001F25F9"/>
    <w:rsid w:val="001F72CD"/>
    <w:rsid w:val="001F7AF5"/>
    <w:rsid w:val="00200AD1"/>
    <w:rsid w:val="00205DA4"/>
    <w:rsid w:val="0020740D"/>
    <w:rsid w:val="00207AFF"/>
    <w:rsid w:val="0021026F"/>
    <w:rsid w:val="002102D6"/>
    <w:rsid w:val="002103AD"/>
    <w:rsid w:val="002125E7"/>
    <w:rsid w:val="00213C63"/>
    <w:rsid w:val="00213E71"/>
    <w:rsid w:val="00223C45"/>
    <w:rsid w:val="0022553B"/>
    <w:rsid w:val="0022596A"/>
    <w:rsid w:val="00230BF8"/>
    <w:rsid w:val="00232AC7"/>
    <w:rsid w:val="00233305"/>
    <w:rsid w:val="00234A4E"/>
    <w:rsid w:val="00235866"/>
    <w:rsid w:val="0024346E"/>
    <w:rsid w:val="00243713"/>
    <w:rsid w:val="00244C5B"/>
    <w:rsid w:val="00244D99"/>
    <w:rsid w:val="00250F16"/>
    <w:rsid w:val="002522C0"/>
    <w:rsid w:val="0025607D"/>
    <w:rsid w:val="002562D4"/>
    <w:rsid w:val="002578D7"/>
    <w:rsid w:val="002616B2"/>
    <w:rsid w:val="00262EBE"/>
    <w:rsid w:val="002639BA"/>
    <w:rsid w:val="002640B2"/>
    <w:rsid w:val="00265496"/>
    <w:rsid w:val="002657F2"/>
    <w:rsid w:val="00266E4C"/>
    <w:rsid w:val="00275398"/>
    <w:rsid w:val="002818B7"/>
    <w:rsid w:val="00283AEA"/>
    <w:rsid w:val="002847A4"/>
    <w:rsid w:val="00285034"/>
    <w:rsid w:val="002858D2"/>
    <w:rsid w:val="00287E43"/>
    <w:rsid w:val="00292205"/>
    <w:rsid w:val="002952C3"/>
    <w:rsid w:val="00295685"/>
    <w:rsid w:val="00295EFE"/>
    <w:rsid w:val="002975D8"/>
    <w:rsid w:val="002A0BBF"/>
    <w:rsid w:val="002A5701"/>
    <w:rsid w:val="002B0F4D"/>
    <w:rsid w:val="002B3208"/>
    <w:rsid w:val="002B4BE2"/>
    <w:rsid w:val="002B53D6"/>
    <w:rsid w:val="002C187D"/>
    <w:rsid w:val="002D0081"/>
    <w:rsid w:val="002D1D88"/>
    <w:rsid w:val="002D3F51"/>
    <w:rsid w:val="002D4B48"/>
    <w:rsid w:val="002D6518"/>
    <w:rsid w:val="002E075C"/>
    <w:rsid w:val="002E0A6B"/>
    <w:rsid w:val="002E2C8C"/>
    <w:rsid w:val="002E4208"/>
    <w:rsid w:val="002E52CF"/>
    <w:rsid w:val="002F0CAC"/>
    <w:rsid w:val="002F10B6"/>
    <w:rsid w:val="002F2C2D"/>
    <w:rsid w:val="002F4616"/>
    <w:rsid w:val="002F4C2D"/>
    <w:rsid w:val="002F6629"/>
    <w:rsid w:val="002F786F"/>
    <w:rsid w:val="00300818"/>
    <w:rsid w:val="00300C31"/>
    <w:rsid w:val="00302989"/>
    <w:rsid w:val="0030351C"/>
    <w:rsid w:val="00303E0A"/>
    <w:rsid w:val="00305832"/>
    <w:rsid w:val="00306DF5"/>
    <w:rsid w:val="00311E46"/>
    <w:rsid w:val="00312728"/>
    <w:rsid w:val="00312BEA"/>
    <w:rsid w:val="00316F73"/>
    <w:rsid w:val="003178A7"/>
    <w:rsid w:val="00317986"/>
    <w:rsid w:val="00322543"/>
    <w:rsid w:val="00323843"/>
    <w:rsid w:val="00325109"/>
    <w:rsid w:val="0032516E"/>
    <w:rsid w:val="00327C98"/>
    <w:rsid w:val="0033591B"/>
    <w:rsid w:val="00337057"/>
    <w:rsid w:val="00341135"/>
    <w:rsid w:val="00341D59"/>
    <w:rsid w:val="00343D83"/>
    <w:rsid w:val="00346EDD"/>
    <w:rsid w:val="0034798A"/>
    <w:rsid w:val="00351017"/>
    <w:rsid w:val="00352077"/>
    <w:rsid w:val="003521CE"/>
    <w:rsid w:val="00352BA8"/>
    <w:rsid w:val="00353ADF"/>
    <w:rsid w:val="0035421B"/>
    <w:rsid w:val="00356F77"/>
    <w:rsid w:val="00360D85"/>
    <w:rsid w:val="00362CF5"/>
    <w:rsid w:val="00370AD1"/>
    <w:rsid w:val="00371783"/>
    <w:rsid w:val="00372559"/>
    <w:rsid w:val="003739B6"/>
    <w:rsid w:val="0038021A"/>
    <w:rsid w:val="0038206B"/>
    <w:rsid w:val="00384E8F"/>
    <w:rsid w:val="0038684E"/>
    <w:rsid w:val="0038733B"/>
    <w:rsid w:val="0039167D"/>
    <w:rsid w:val="003944EF"/>
    <w:rsid w:val="00396184"/>
    <w:rsid w:val="00396C4A"/>
    <w:rsid w:val="00397E82"/>
    <w:rsid w:val="003A011A"/>
    <w:rsid w:val="003A3D68"/>
    <w:rsid w:val="003A4538"/>
    <w:rsid w:val="003A4755"/>
    <w:rsid w:val="003A5C42"/>
    <w:rsid w:val="003A5D7E"/>
    <w:rsid w:val="003B14B9"/>
    <w:rsid w:val="003B1700"/>
    <w:rsid w:val="003B3EDA"/>
    <w:rsid w:val="003B5ECF"/>
    <w:rsid w:val="003B674A"/>
    <w:rsid w:val="003C5E50"/>
    <w:rsid w:val="003D183D"/>
    <w:rsid w:val="003D186A"/>
    <w:rsid w:val="003D2C56"/>
    <w:rsid w:val="003D4162"/>
    <w:rsid w:val="003D44D8"/>
    <w:rsid w:val="003D46B9"/>
    <w:rsid w:val="003D58EC"/>
    <w:rsid w:val="003D5BC2"/>
    <w:rsid w:val="003D6F69"/>
    <w:rsid w:val="003D747B"/>
    <w:rsid w:val="003E0C79"/>
    <w:rsid w:val="003E0F11"/>
    <w:rsid w:val="003E3704"/>
    <w:rsid w:val="003E4E37"/>
    <w:rsid w:val="003E5FBA"/>
    <w:rsid w:val="003E61B5"/>
    <w:rsid w:val="003E6E56"/>
    <w:rsid w:val="003F233D"/>
    <w:rsid w:val="003F2B34"/>
    <w:rsid w:val="003F32FC"/>
    <w:rsid w:val="003F3B2A"/>
    <w:rsid w:val="003F3F56"/>
    <w:rsid w:val="003F4374"/>
    <w:rsid w:val="003F5B9D"/>
    <w:rsid w:val="003F5D29"/>
    <w:rsid w:val="003F68AF"/>
    <w:rsid w:val="003F719B"/>
    <w:rsid w:val="00401808"/>
    <w:rsid w:val="00402462"/>
    <w:rsid w:val="00405B6F"/>
    <w:rsid w:val="00406DD5"/>
    <w:rsid w:val="00410E43"/>
    <w:rsid w:val="0041182D"/>
    <w:rsid w:val="00411A5D"/>
    <w:rsid w:val="004120CD"/>
    <w:rsid w:val="004161E2"/>
    <w:rsid w:val="004169E5"/>
    <w:rsid w:val="004206CD"/>
    <w:rsid w:val="00420B9B"/>
    <w:rsid w:val="00422383"/>
    <w:rsid w:val="00422649"/>
    <w:rsid w:val="00422D80"/>
    <w:rsid w:val="00425258"/>
    <w:rsid w:val="00426544"/>
    <w:rsid w:val="0042724E"/>
    <w:rsid w:val="004329CE"/>
    <w:rsid w:val="00433469"/>
    <w:rsid w:val="0043360E"/>
    <w:rsid w:val="0044047E"/>
    <w:rsid w:val="004436AA"/>
    <w:rsid w:val="00443B0E"/>
    <w:rsid w:val="00444C9F"/>
    <w:rsid w:val="00444CD9"/>
    <w:rsid w:val="00444FD9"/>
    <w:rsid w:val="00445F57"/>
    <w:rsid w:val="004469FD"/>
    <w:rsid w:val="00446F7E"/>
    <w:rsid w:val="00447D29"/>
    <w:rsid w:val="00450664"/>
    <w:rsid w:val="00451F91"/>
    <w:rsid w:val="00452B42"/>
    <w:rsid w:val="00452CEB"/>
    <w:rsid w:val="004554EA"/>
    <w:rsid w:val="004557BC"/>
    <w:rsid w:val="0045680F"/>
    <w:rsid w:val="00456FCD"/>
    <w:rsid w:val="00457EAF"/>
    <w:rsid w:val="00460F67"/>
    <w:rsid w:val="004628E0"/>
    <w:rsid w:val="004663AC"/>
    <w:rsid w:val="00467C1C"/>
    <w:rsid w:val="00472AF8"/>
    <w:rsid w:val="00472CFF"/>
    <w:rsid w:val="00473EF4"/>
    <w:rsid w:val="004752E0"/>
    <w:rsid w:val="00475CA4"/>
    <w:rsid w:val="00477125"/>
    <w:rsid w:val="00477A02"/>
    <w:rsid w:val="0048505E"/>
    <w:rsid w:val="00487A7E"/>
    <w:rsid w:val="004907D4"/>
    <w:rsid w:val="00491AD3"/>
    <w:rsid w:val="00492EB6"/>
    <w:rsid w:val="00492EB9"/>
    <w:rsid w:val="00493D69"/>
    <w:rsid w:val="004A0D36"/>
    <w:rsid w:val="004A1873"/>
    <w:rsid w:val="004A1967"/>
    <w:rsid w:val="004A30B4"/>
    <w:rsid w:val="004A3633"/>
    <w:rsid w:val="004B1A5A"/>
    <w:rsid w:val="004B638A"/>
    <w:rsid w:val="004B648C"/>
    <w:rsid w:val="004B6D3E"/>
    <w:rsid w:val="004B723E"/>
    <w:rsid w:val="004C1446"/>
    <w:rsid w:val="004C4653"/>
    <w:rsid w:val="004C4FD4"/>
    <w:rsid w:val="004C6DEB"/>
    <w:rsid w:val="004C7EDF"/>
    <w:rsid w:val="004D1C44"/>
    <w:rsid w:val="004D1E3D"/>
    <w:rsid w:val="004D3598"/>
    <w:rsid w:val="004D37BB"/>
    <w:rsid w:val="004D50BB"/>
    <w:rsid w:val="004D7834"/>
    <w:rsid w:val="004E18CE"/>
    <w:rsid w:val="004E3770"/>
    <w:rsid w:val="004E70BB"/>
    <w:rsid w:val="004F1294"/>
    <w:rsid w:val="004F259B"/>
    <w:rsid w:val="004F49B0"/>
    <w:rsid w:val="004F4C23"/>
    <w:rsid w:val="004F5AE4"/>
    <w:rsid w:val="004F7605"/>
    <w:rsid w:val="00501128"/>
    <w:rsid w:val="00501ECF"/>
    <w:rsid w:val="00502901"/>
    <w:rsid w:val="00503E1C"/>
    <w:rsid w:val="00503FE3"/>
    <w:rsid w:val="00504E55"/>
    <w:rsid w:val="00506CA0"/>
    <w:rsid w:val="00512857"/>
    <w:rsid w:val="00513073"/>
    <w:rsid w:val="00513169"/>
    <w:rsid w:val="005135CE"/>
    <w:rsid w:val="005143D7"/>
    <w:rsid w:val="00514AFE"/>
    <w:rsid w:val="0051506C"/>
    <w:rsid w:val="00516114"/>
    <w:rsid w:val="00517855"/>
    <w:rsid w:val="0052261C"/>
    <w:rsid w:val="00523354"/>
    <w:rsid w:val="00526762"/>
    <w:rsid w:val="00526D15"/>
    <w:rsid w:val="00527795"/>
    <w:rsid w:val="00527C2D"/>
    <w:rsid w:val="005311C2"/>
    <w:rsid w:val="00531BE8"/>
    <w:rsid w:val="00531D1E"/>
    <w:rsid w:val="00532B3B"/>
    <w:rsid w:val="00532FD3"/>
    <w:rsid w:val="0053313B"/>
    <w:rsid w:val="00537FF5"/>
    <w:rsid w:val="00543E13"/>
    <w:rsid w:val="00543F52"/>
    <w:rsid w:val="005440CC"/>
    <w:rsid w:val="00544669"/>
    <w:rsid w:val="005473A1"/>
    <w:rsid w:val="00552F3B"/>
    <w:rsid w:val="005535D2"/>
    <w:rsid w:val="005544EE"/>
    <w:rsid w:val="00555723"/>
    <w:rsid w:val="0055595A"/>
    <w:rsid w:val="0055693A"/>
    <w:rsid w:val="005612A0"/>
    <w:rsid w:val="005628D4"/>
    <w:rsid w:val="005652B7"/>
    <w:rsid w:val="005707AF"/>
    <w:rsid w:val="00572C21"/>
    <w:rsid w:val="00573A40"/>
    <w:rsid w:val="0057587F"/>
    <w:rsid w:val="00583653"/>
    <w:rsid w:val="0058421B"/>
    <w:rsid w:val="00592D06"/>
    <w:rsid w:val="00592D4B"/>
    <w:rsid w:val="005940A1"/>
    <w:rsid w:val="005952D5"/>
    <w:rsid w:val="005A23A7"/>
    <w:rsid w:val="005A2BDE"/>
    <w:rsid w:val="005A3B63"/>
    <w:rsid w:val="005A44E6"/>
    <w:rsid w:val="005A4F20"/>
    <w:rsid w:val="005A55BD"/>
    <w:rsid w:val="005A6971"/>
    <w:rsid w:val="005A733B"/>
    <w:rsid w:val="005B19F8"/>
    <w:rsid w:val="005B1FDD"/>
    <w:rsid w:val="005B3C3E"/>
    <w:rsid w:val="005B4A1A"/>
    <w:rsid w:val="005B603A"/>
    <w:rsid w:val="005B6839"/>
    <w:rsid w:val="005B7B2D"/>
    <w:rsid w:val="005B7B99"/>
    <w:rsid w:val="005C28BA"/>
    <w:rsid w:val="005C3B10"/>
    <w:rsid w:val="005C4A70"/>
    <w:rsid w:val="005C54E5"/>
    <w:rsid w:val="005C72F6"/>
    <w:rsid w:val="005D0EAB"/>
    <w:rsid w:val="005D1630"/>
    <w:rsid w:val="005D18FC"/>
    <w:rsid w:val="005D1929"/>
    <w:rsid w:val="005D4C6A"/>
    <w:rsid w:val="005E290F"/>
    <w:rsid w:val="005E2AEA"/>
    <w:rsid w:val="005E3146"/>
    <w:rsid w:val="005E566D"/>
    <w:rsid w:val="005E6C83"/>
    <w:rsid w:val="005E7BBC"/>
    <w:rsid w:val="005F17F6"/>
    <w:rsid w:val="005F1811"/>
    <w:rsid w:val="005F27E5"/>
    <w:rsid w:val="005F6624"/>
    <w:rsid w:val="005F7D97"/>
    <w:rsid w:val="006002CC"/>
    <w:rsid w:val="00601E84"/>
    <w:rsid w:val="00602112"/>
    <w:rsid w:val="006037F4"/>
    <w:rsid w:val="006053E2"/>
    <w:rsid w:val="006074E9"/>
    <w:rsid w:val="0061269C"/>
    <w:rsid w:val="00614591"/>
    <w:rsid w:val="00614D23"/>
    <w:rsid w:val="00617FC1"/>
    <w:rsid w:val="00621918"/>
    <w:rsid w:val="00623A8B"/>
    <w:rsid w:val="00626DFA"/>
    <w:rsid w:val="006301CF"/>
    <w:rsid w:val="00631386"/>
    <w:rsid w:val="00632796"/>
    <w:rsid w:val="0063599A"/>
    <w:rsid w:val="00635E2F"/>
    <w:rsid w:val="006368A1"/>
    <w:rsid w:val="006373F7"/>
    <w:rsid w:val="00637B47"/>
    <w:rsid w:val="00644404"/>
    <w:rsid w:val="00646A34"/>
    <w:rsid w:val="00647F26"/>
    <w:rsid w:val="0065038D"/>
    <w:rsid w:val="0065158B"/>
    <w:rsid w:val="00651DD1"/>
    <w:rsid w:val="00652767"/>
    <w:rsid w:val="00653C46"/>
    <w:rsid w:val="00655270"/>
    <w:rsid w:val="00655923"/>
    <w:rsid w:val="00657C55"/>
    <w:rsid w:val="00657DDE"/>
    <w:rsid w:val="00660546"/>
    <w:rsid w:val="0066437E"/>
    <w:rsid w:val="006654D0"/>
    <w:rsid w:val="00670DB2"/>
    <w:rsid w:val="00671134"/>
    <w:rsid w:val="00673338"/>
    <w:rsid w:val="006755DE"/>
    <w:rsid w:val="0067684A"/>
    <w:rsid w:val="00677266"/>
    <w:rsid w:val="006775D8"/>
    <w:rsid w:val="006857B9"/>
    <w:rsid w:val="00686005"/>
    <w:rsid w:val="00686053"/>
    <w:rsid w:val="00686CA9"/>
    <w:rsid w:val="00686E7E"/>
    <w:rsid w:val="00691BB2"/>
    <w:rsid w:val="00692874"/>
    <w:rsid w:val="006939D7"/>
    <w:rsid w:val="006962D8"/>
    <w:rsid w:val="006969AB"/>
    <w:rsid w:val="006A1820"/>
    <w:rsid w:val="006A1A6A"/>
    <w:rsid w:val="006A5F36"/>
    <w:rsid w:val="006A63B4"/>
    <w:rsid w:val="006A6B67"/>
    <w:rsid w:val="006A74B8"/>
    <w:rsid w:val="006B2917"/>
    <w:rsid w:val="006B2C15"/>
    <w:rsid w:val="006B33EB"/>
    <w:rsid w:val="006B389F"/>
    <w:rsid w:val="006B38FD"/>
    <w:rsid w:val="006B42D6"/>
    <w:rsid w:val="006B4726"/>
    <w:rsid w:val="006B4E50"/>
    <w:rsid w:val="006B5AB5"/>
    <w:rsid w:val="006C2773"/>
    <w:rsid w:val="006C33F1"/>
    <w:rsid w:val="006C595E"/>
    <w:rsid w:val="006C5DD3"/>
    <w:rsid w:val="006C6454"/>
    <w:rsid w:val="006C6F32"/>
    <w:rsid w:val="006D1449"/>
    <w:rsid w:val="006D159F"/>
    <w:rsid w:val="006D1948"/>
    <w:rsid w:val="006D2E4D"/>
    <w:rsid w:val="006D33E9"/>
    <w:rsid w:val="006D344F"/>
    <w:rsid w:val="006D3AD0"/>
    <w:rsid w:val="006D5E83"/>
    <w:rsid w:val="006D671E"/>
    <w:rsid w:val="006D744C"/>
    <w:rsid w:val="006D7CC7"/>
    <w:rsid w:val="006E0460"/>
    <w:rsid w:val="006E0ABD"/>
    <w:rsid w:val="006E4639"/>
    <w:rsid w:val="006E52E0"/>
    <w:rsid w:val="006E55C0"/>
    <w:rsid w:val="006E5B27"/>
    <w:rsid w:val="006E74C2"/>
    <w:rsid w:val="006F1CD3"/>
    <w:rsid w:val="006F50F9"/>
    <w:rsid w:val="006F5226"/>
    <w:rsid w:val="006F74B3"/>
    <w:rsid w:val="00700185"/>
    <w:rsid w:val="007013F1"/>
    <w:rsid w:val="00701D45"/>
    <w:rsid w:val="0070459F"/>
    <w:rsid w:val="00704D37"/>
    <w:rsid w:val="007063E5"/>
    <w:rsid w:val="00707CFF"/>
    <w:rsid w:val="0071142D"/>
    <w:rsid w:val="00711C24"/>
    <w:rsid w:val="00715697"/>
    <w:rsid w:val="00716BD8"/>
    <w:rsid w:val="00716EFA"/>
    <w:rsid w:val="007240FF"/>
    <w:rsid w:val="00725523"/>
    <w:rsid w:val="00726EA4"/>
    <w:rsid w:val="007273CA"/>
    <w:rsid w:val="007302CE"/>
    <w:rsid w:val="007338DD"/>
    <w:rsid w:val="00733A18"/>
    <w:rsid w:val="00735643"/>
    <w:rsid w:val="00736A84"/>
    <w:rsid w:val="00742779"/>
    <w:rsid w:val="00742A8D"/>
    <w:rsid w:val="007430E2"/>
    <w:rsid w:val="0074547E"/>
    <w:rsid w:val="0074761C"/>
    <w:rsid w:val="00750988"/>
    <w:rsid w:val="00755CF7"/>
    <w:rsid w:val="00762776"/>
    <w:rsid w:val="007627EB"/>
    <w:rsid w:val="007640CA"/>
    <w:rsid w:val="0076454F"/>
    <w:rsid w:val="00765145"/>
    <w:rsid w:val="0076516F"/>
    <w:rsid w:val="00767450"/>
    <w:rsid w:val="00767DDB"/>
    <w:rsid w:val="00773BD8"/>
    <w:rsid w:val="00773C62"/>
    <w:rsid w:val="00773FF8"/>
    <w:rsid w:val="0077433C"/>
    <w:rsid w:val="0077466F"/>
    <w:rsid w:val="00775EC4"/>
    <w:rsid w:val="00775F2E"/>
    <w:rsid w:val="007764AF"/>
    <w:rsid w:val="0078772F"/>
    <w:rsid w:val="00790BAD"/>
    <w:rsid w:val="0079480D"/>
    <w:rsid w:val="00795A13"/>
    <w:rsid w:val="007968BD"/>
    <w:rsid w:val="007A212D"/>
    <w:rsid w:val="007A6A99"/>
    <w:rsid w:val="007A743F"/>
    <w:rsid w:val="007A79F6"/>
    <w:rsid w:val="007B0890"/>
    <w:rsid w:val="007B0F98"/>
    <w:rsid w:val="007B2089"/>
    <w:rsid w:val="007B2BB1"/>
    <w:rsid w:val="007B368D"/>
    <w:rsid w:val="007B3A42"/>
    <w:rsid w:val="007B54D8"/>
    <w:rsid w:val="007B6777"/>
    <w:rsid w:val="007B733C"/>
    <w:rsid w:val="007B75A4"/>
    <w:rsid w:val="007C0691"/>
    <w:rsid w:val="007C1AD0"/>
    <w:rsid w:val="007C3C83"/>
    <w:rsid w:val="007C6B1A"/>
    <w:rsid w:val="007D1059"/>
    <w:rsid w:val="007D11F8"/>
    <w:rsid w:val="007D2655"/>
    <w:rsid w:val="007D2C29"/>
    <w:rsid w:val="007D3B1B"/>
    <w:rsid w:val="007E198C"/>
    <w:rsid w:val="007E2195"/>
    <w:rsid w:val="007E234A"/>
    <w:rsid w:val="007E25B6"/>
    <w:rsid w:val="007F0354"/>
    <w:rsid w:val="007F0715"/>
    <w:rsid w:val="007F1BD9"/>
    <w:rsid w:val="00800139"/>
    <w:rsid w:val="00806624"/>
    <w:rsid w:val="008106CC"/>
    <w:rsid w:val="00812901"/>
    <w:rsid w:val="00812F20"/>
    <w:rsid w:val="008170F8"/>
    <w:rsid w:val="00823E1B"/>
    <w:rsid w:val="00823F26"/>
    <w:rsid w:val="00825929"/>
    <w:rsid w:val="0082633E"/>
    <w:rsid w:val="008303B5"/>
    <w:rsid w:val="0083272A"/>
    <w:rsid w:val="00835B70"/>
    <w:rsid w:val="00836756"/>
    <w:rsid w:val="00836FD8"/>
    <w:rsid w:val="00841DDD"/>
    <w:rsid w:val="00843B8F"/>
    <w:rsid w:val="00843D62"/>
    <w:rsid w:val="0084456D"/>
    <w:rsid w:val="0085092C"/>
    <w:rsid w:val="00851408"/>
    <w:rsid w:val="00854E16"/>
    <w:rsid w:val="008561AE"/>
    <w:rsid w:val="00856A59"/>
    <w:rsid w:val="0086087D"/>
    <w:rsid w:val="00862256"/>
    <w:rsid w:val="00863D56"/>
    <w:rsid w:val="008640D5"/>
    <w:rsid w:val="00865B1C"/>
    <w:rsid w:val="008674F8"/>
    <w:rsid w:val="00867728"/>
    <w:rsid w:val="0087069C"/>
    <w:rsid w:val="008759AC"/>
    <w:rsid w:val="008776A4"/>
    <w:rsid w:val="008776F8"/>
    <w:rsid w:val="0088109E"/>
    <w:rsid w:val="008810FB"/>
    <w:rsid w:val="008811B6"/>
    <w:rsid w:val="008822BE"/>
    <w:rsid w:val="00882C49"/>
    <w:rsid w:val="0088315D"/>
    <w:rsid w:val="00883245"/>
    <w:rsid w:val="00885CDB"/>
    <w:rsid w:val="00886FB3"/>
    <w:rsid w:val="00890919"/>
    <w:rsid w:val="008922E4"/>
    <w:rsid w:val="00893705"/>
    <w:rsid w:val="008A185E"/>
    <w:rsid w:val="008A2F8D"/>
    <w:rsid w:val="008A325E"/>
    <w:rsid w:val="008A3762"/>
    <w:rsid w:val="008A47E6"/>
    <w:rsid w:val="008A5489"/>
    <w:rsid w:val="008A6F5B"/>
    <w:rsid w:val="008A7699"/>
    <w:rsid w:val="008A7C0D"/>
    <w:rsid w:val="008B438F"/>
    <w:rsid w:val="008B6AB9"/>
    <w:rsid w:val="008C05B8"/>
    <w:rsid w:val="008C0E2E"/>
    <w:rsid w:val="008C20DE"/>
    <w:rsid w:val="008C38DC"/>
    <w:rsid w:val="008C49A1"/>
    <w:rsid w:val="008C6657"/>
    <w:rsid w:val="008C7235"/>
    <w:rsid w:val="008C7D20"/>
    <w:rsid w:val="008D1508"/>
    <w:rsid w:val="008D1D98"/>
    <w:rsid w:val="008D54E5"/>
    <w:rsid w:val="008E1BED"/>
    <w:rsid w:val="008E208E"/>
    <w:rsid w:val="008E3E7E"/>
    <w:rsid w:val="008E457D"/>
    <w:rsid w:val="008E62D4"/>
    <w:rsid w:val="008E6AE8"/>
    <w:rsid w:val="008E742D"/>
    <w:rsid w:val="008E7435"/>
    <w:rsid w:val="008E7949"/>
    <w:rsid w:val="008F05F2"/>
    <w:rsid w:val="008F2D87"/>
    <w:rsid w:val="008F49E0"/>
    <w:rsid w:val="008F5491"/>
    <w:rsid w:val="008F5C8C"/>
    <w:rsid w:val="00900B6D"/>
    <w:rsid w:val="00901098"/>
    <w:rsid w:val="009014DD"/>
    <w:rsid w:val="009018B2"/>
    <w:rsid w:val="00903EBF"/>
    <w:rsid w:val="00906AE6"/>
    <w:rsid w:val="00907F31"/>
    <w:rsid w:val="00910B7E"/>
    <w:rsid w:val="00913DE7"/>
    <w:rsid w:val="00915AE8"/>
    <w:rsid w:val="00915FDA"/>
    <w:rsid w:val="00916130"/>
    <w:rsid w:val="00917846"/>
    <w:rsid w:val="00917DB5"/>
    <w:rsid w:val="00923AAB"/>
    <w:rsid w:val="00924C11"/>
    <w:rsid w:val="0092507C"/>
    <w:rsid w:val="00925D9D"/>
    <w:rsid w:val="00926631"/>
    <w:rsid w:val="0092766E"/>
    <w:rsid w:val="00930E2B"/>
    <w:rsid w:val="00931A2A"/>
    <w:rsid w:val="009351B5"/>
    <w:rsid w:val="00936755"/>
    <w:rsid w:val="00941730"/>
    <w:rsid w:val="0094347D"/>
    <w:rsid w:val="00945191"/>
    <w:rsid w:val="00950433"/>
    <w:rsid w:val="00951B9C"/>
    <w:rsid w:val="009521D7"/>
    <w:rsid w:val="00954B9E"/>
    <w:rsid w:val="00956B27"/>
    <w:rsid w:val="00956B52"/>
    <w:rsid w:val="00960BCE"/>
    <w:rsid w:val="0096703D"/>
    <w:rsid w:val="00973C5A"/>
    <w:rsid w:val="00974337"/>
    <w:rsid w:val="009769DD"/>
    <w:rsid w:val="00977797"/>
    <w:rsid w:val="0098034F"/>
    <w:rsid w:val="00980BDB"/>
    <w:rsid w:val="00982226"/>
    <w:rsid w:val="00984D05"/>
    <w:rsid w:val="00986BDA"/>
    <w:rsid w:val="009917B8"/>
    <w:rsid w:val="0099329A"/>
    <w:rsid w:val="00995120"/>
    <w:rsid w:val="00995E0F"/>
    <w:rsid w:val="009A2B01"/>
    <w:rsid w:val="009A5574"/>
    <w:rsid w:val="009A608C"/>
    <w:rsid w:val="009B1673"/>
    <w:rsid w:val="009B2089"/>
    <w:rsid w:val="009B2C19"/>
    <w:rsid w:val="009B474C"/>
    <w:rsid w:val="009B6F00"/>
    <w:rsid w:val="009C09E0"/>
    <w:rsid w:val="009C0AC3"/>
    <w:rsid w:val="009C0DD5"/>
    <w:rsid w:val="009C0EC2"/>
    <w:rsid w:val="009C1D8A"/>
    <w:rsid w:val="009C25A5"/>
    <w:rsid w:val="009C2990"/>
    <w:rsid w:val="009C7C6B"/>
    <w:rsid w:val="009D0F3D"/>
    <w:rsid w:val="009D17DB"/>
    <w:rsid w:val="009D3375"/>
    <w:rsid w:val="009D3C5D"/>
    <w:rsid w:val="009D6403"/>
    <w:rsid w:val="009D6538"/>
    <w:rsid w:val="009E0856"/>
    <w:rsid w:val="009E134E"/>
    <w:rsid w:val="009E2001"/>
    <w:rsid w:val="009E7195"/>
    <w:rsid w:val="009F118B"/>
    <w:rsid w:val="009F1965"/>
    <w:rsid w:val="009F2F18"/>
    <w:rsid w:val="009F7FE7"/>
    <w:rsid w:val="00A00022"/>
    <w:rsid w:val="00A0295E"/>
    <w:rsid w:val="00A06105"/>
    <w:rsid w:val="00A06208"/>
    <w:rsid w:val="00A10063"/>
    <w:rsid w:val="00A1009C"/>
    <w:rsid w:val="00A1031A"/>
    <w:rsid w:val="00A13D5C"/>
    <w:rsid w:val="00A14333"/>
    <w:rsid w:val="00A146C0"/>
    <w:rsid w:val="00A14972"/>
    <w:rsid w:val="00A17B95"/>
    <w:rsid w:val="00A22D47"/>
    <w:rsid w:val="00A270BF"/>
    <w:rsid w:val="00A270F5"/>
    <w:rsid w:val="00A272D1"/>
    <w:rsid w:val="00A27304"/>
    <w:rsid w:val="00A32563"/>
    <w:rsid w:val="00A35159"/>
    <w:rsid w:val="00A35193"/>
    <w:rsid w:val="00A41D3E"/>
    <w:rsid w:val="00A41F8A"/>
    <w:rsid w:val="00A43291"/>
    <w:rsid w:val="00A44ADD"/>
    <w:rsid w:val="00A4514C"/>
    <w:rsid w:val="00A4642E"/>
    <w:rsid w:val="00A46521"/>
    <w:rsid w:val="00A46600"/>
    <w:rsid w:val="00A46EE9"/>
    <w:rsid w:val="00A524F0"/>
    <w:rsid w:val="00A52667"/>
    <w:rsid w:val="00A55649"/>
    <w:rsid w:val="00A55C6F"/>
    <w:rsid w:val="00A563DC"/>
    <w:rsid w:val="00A60653"/>
    <w:rsid w:val="00A60DBF"/>
    <w:rsid w:val="00A60FF2"/>
    <w:rsid w:val="00A62939"/>
    <w:rsid w:val="00A63229"/>
    <w:rsid w:val="00A640BB"/>
    <w:rsid w:val="00A646A3"/>
    <w:rsid w:val="00A646EA"/>
    <w:rsid w:val="00A65406"/>
    <w:rsid w:val="00A65A65"/>
    <w:rsid w:val="00A66068"/>
    <w:rsid w:val="00A67571"/>
    <w:rsid w:val="00A709EB"/>
    <w:rsid w:val="00A73BF0"/>
    <w:rsid w:val="00A75E96"/>
    <w:rsid w:val="00A76251"/>
    <w:rsid w:val="00A76253"/>
    <w:rsid w:val="00A76DD0"/>
    <w:rsid w:val="00A77CF5"/>
    <w:rsid w:val="00A8028F"/>
    <w:rsid w:val="00A80B12"/>
    <w:rsid w:val="00A82978"/>
    <w:rsid w:val="00A83495"/>
    <w:rsid w:val="00A84389"/>
    <w:rsid w:val="00A84400"/>
    <w:rsid w:val="00A86689"/>
    <w:rsid w:val="00A86690"/>
    <w:rsid w:val="00A866F5"/>
    <w:rsid w:val="00A90CF6"/>
    <w:rsid w:val="00A92A99"/>
    <w:rsid w:val="00A96590"/>
    <w:rsid w:val="00AA5EEF"/>
    <w:rsid w:val="00AA7534"/>
    <w:rsid w:val="00AA7C9C"/>
    <w:rsid w:val="00AB1FBA"/>
    <w:rsid w:val="00AB20DA"/>
    <w:rsid w:val="00AB28EE"/>
    <w:rsid w:val="00AB4924"/>
    <w:rsid w:val="00AB4D7F"/>
    <w:rsid w:val="00AB6361"/>
    <w:rsid w:val="00AB7FE0"/>
    <w:rsid w:val="00AC05AF"/>
    <w:rsid w:val="00AC1251"/>
    <w:rsid w:val="00AC1377"/>
    <w:rsid w:val="00AC25D7"/>
    <w:rsid w:val="00AC2896"/>
    <w:rsid w:val="00AC3380"/>
    <w:rsid w:val="00AD1104"/>
    <w:rsid w:val="00AD3127"/>
    <w:rsid w:val="00AD324E"/>
    <w:rsid w:val="00AD462A"/>
    <w:rsid w:val="00AD486B"/>
    <w:rsid w:val="00AD4B43"/>
    <w:rsid w:val="00AD5067"/>
    <w:rsid w:val="00AD5EFA"/>
    <w:rsid w:val="00AD7819"/>
    <w:rsid w:val="00AE078C"/>
    <w:rsid w:val="00AE2505"/>
    <w:rsid w:val="00AE257C"/>
    <w:rsid w:val="00AE3B5E"/>
    <w:rsid w:val="00AE4C38"/>
    <w:rsid w:val="00AE55E7"/>
    <w:rsid w:val="00AE7793"/>
    <w:rsid w:val="00AF7F19"/>
    <w:rsid w:val="00B005A5"/>
    <w:rsid w:val="00B0222C"/>
    <w:rsid w:val="00B02A85"/>
    <w:rsid w:val="00B06631"/>
    <w:rsid w:val="00B0770C"/>
    <w:rsid w:val="00B1017B"/>
    <w:rsid w:val="00B10454"/>
    <w:rsid w:val="00B10965"/>
    <w:rsid w:val="00B10D26"/>
    <w:rsid w:val="00B13EA3"/>
    <w:rsid w:val="00B13F0C"/>
    <w:rsid w:val="00B14E14"/>
    <w:rsid w:val="00B16B0A"/>
    <w:rsid w:val="00B22B84"/>
    <w:rsid w:val="00B23694"/>
    <w:rsid w:val="00B25519"/>
    <w:rsid w:val="00B271B8"/>
    <w:rsid w:val="00B27A73"/>
    <w:rsid w:val="00B3270B"/>
    <w:rsid w:val="00B336C7"/>
    <w:rsid w:val="00B34E9D"/>
    <w:rsid w:val="00B36FB0"/>
    <w:rsid w:val="00B40111"/>
    <w:rsid w:val="00B43CE5"/>
    <w:rsid w:val="00B442EF"/>
    <w:rsid w:val="00B45A05"/>
    <w:rsid w:val="00B45EEB"/>
    <w:rsid w:val="00B46974"/>
    <w:rsid w:val="00B51F74"/>
    <w:rsid w:val="00B53050"/>
    <w:rsid w:val="00B54660"/>
    <w:rsid w:val="00B546B1"/>
    <w:rsid w:val="00B54FA1"/>
    <w:rsid w:val="00B56430"/>
    <w:rsid w:val="00B60E44"/>
    <w:rsid w:val="00B60FEE"/>
    <w:rsid w:val="00B60FF8"/>
    <w:rsid w:val="00B61DCB"/>
    <w:rsid w:val="00B65A53"/>
    <w:rsid w:val="00B678F9"/>
    <w:rsid w:val="00B67A66"/>
    <w:rsid w:val="00B67EBB"/>
    <w:rsid w:val="00B75D3F"/>
    <w:rsid w:val="00B76956"/>
    <w:rsid w:val="00B77A21"/>
    <w:rsid w:val="00B80AC7"/>
    <w:rsid w:val="00B831DC"/>
    <w:rsid w:val="00B84560"/>
    <w:rsid w:val="00B85661"/>
    <w:rsid w:val="00B92114"/>
    <w:rsid w:val="00B928F8"/>
    <w:rsid w:val="00B92DAD"/>
    <w:rsid w:val="00B932E3"/>
    <w:rsid w:val="00B934C2"/>
    <w:rsid w:val="00B94A2A"/>
    <w:rsid w:val="00B95356"/>
    <w:rsid w:val="00B97611"/>
    <w:rsid w:val="00B97CAC"/>
    <w:rsid w:val="00BA1BC7"/>
    <w:rsid w:val="00BA2A56"/>
    <w:rsid w:val="00BA3F87"/>
    <w:rsid w:val="00BA42AE"/>
    <w:rsid w:val="00BA5F7C"/>
    <w:rsid w:val="00BA64DB"/>
    <w:rsid w:val="00BA75EC"/>
    <w:rsid w:val="00BA7B6F"/>
    <w:rsid w:val="00BB2CB9"/>
    <w:rsid w:val="00BB43EE"/>
    <w:rsid w:val="00BB4659"/>
    <w:rsid w:val="00BB6999"/>
    <w:rsid w:val="00BB69FE"/>
    <w:rsid w:val="00BB760A"/>
    <w:rsid w:val="00BC4686"/>
    <w:rsid w:val="00BC76FE"/>
    <w:rsid w:val="00BD1073"/>
    <w:rsid w:val="00BD154F"/>
    <w:rsid w:val="00BD4655"/>
    <w:rsid w:val="00BE2813"/>
    <w:rsid w:val="00BE498F"/>
    <w:rsid w:val="00BE72E7"/>
    <w:rsid w:val="00BF0B2E"/>
    <w:rsid w:val="00BF16A7"/>
    <w:rsid w:val="00BF1912"/>
    <w:rsid w:val="00BF35BD"/>
    <w:rsid w:val="00BF3CD7"/>
    <w:rsid w:val="00BF6746"/>
    <w:rsid w:val="00BF7702"/>
    <w:rsid w:val="00C021E2"/>
    <w:rsid w:val="00C068AC"/>
    <w:rsid w:val="00C105AB"/>
    <w:rsid w:val="00C10709"/>
    <w:rsid w:val="00C13473"/>
    <w:rsid w:val="00C17844"/>
    <w:rsid w:val="00C205E5"/>
    <w:rsid w:val="00C212CF"/>
    <w:rsid w:val="00C218A6"/>
    <w:rsid w:val="00C224FA"/>
    <w:rsid w:val="00C2315D"/>
    <w:rsid w:val="00C24480"/>
    <w:rsid w:val="00C24EAC"/>
    <w:rsid w:val="00C3027C"/>
    <w:rsid w:val="00C31A94"/>
    <w:rsid w:val="00C340B5"/>
    <w:rsid w:val="00C402C1"/>
    <w:rsid w:val="00C403FE"/>
    <w:rsid w:val="00C40B1B"/>
    <w:rsid w:val="00C45009"/>
    <w:rsid w:val="00C46236"/>
    <w:rsid w:val="00C479A3"/>
    <w:rsid w:val="00C5154B"/>
    <w:rsid w:val="00C51755"/>
    <w:rsid w:val="00C51FA5"/>
    <w:rsid w:val="00C52956"/>
    <w:rsid w:val="00C61B34"/>
    <w:rsid w:val="00C62BEC"/>
    <w:rsid w:val="00C6407A"/>
    <w:rsid w:val="00C6435D"/>
    <w:rsid w:val="00C667FC"/>
    <w:rsid w:val="00C74B73"/>
    <w:rsid w:val="00C751B4"/>
    <w:rsid w:val="00C762FC"/>
    <w:rsid w:val="00C778B4"/>
    <w:rsid w:val="00C84794"/>
    <w:rsid w:val="00C84DD7"/>
    <w:rsid w:val="00C84DDC"/>
    <w:rsid w:val="00C84EC2"/>
    <w:rsid w:val="00C85862"/>
    <w:rsid w:val="00C8599B"/>
    <w:rsid w:val="00C87097"/>
    <w:rsid w:val="00C90E2B"/>
    <w:rsid w:val="00C94B44"/>
    <w:rsid w:val="00C94BEE"/>
    <w:rsid w:val="00C95C49"/>
    <w:rsid w:val="00CA084B"/>
    <w:rsid w:val="00CA1EAC"/>
    <w:rsid w:val="00CA363D"/>
    <w:rsid w:val="00CA6835"/>
    <w:rsid w:val="00CB5182"/>
    <w:rsid w:val="00CB6CA6"/>
    <w:rsid w:val="00CB7358"/>
    <w:rsid w:val="00CC26C6"/>
    <w:rsid w:val="00CC2D6B"/>
    <w:rsid w:val="00CC3079"/>
    <w:rsid w:val="00CC3FB2"/>
    <w:rsid w:val="00CC4B2E"/>
    <w:rsid w:val="00CD116F"/>
    <w:rsid w:val="00CD1FD6"/>
    <w:rsid w:val="00CD3B56"/>
    <w:rsid w:val="00CD4BF8"/>
    <w:rsid w:val="00CD5964"/>
    <w:rsid w:val="00CD7533"/>
    <w:rsid w:val="00CE1C83"/>
    <w:rsid w:val="00CE2AFB"/>
    <w:rsid w:val="00CE34FC"/>
    <w:rsid w:val="00CE3E34"/>
    <w:rsid w:val="00CE441B"/>
    <w:rsid w:val="00CE4B69"/>
    <w:rsid w:val="00CE6A44"/>
    <w:rsid w:val="00CF0799"/>
    <w:rsid w:val="00CF0C0A"/>
    <w:rsid w:val="00CF21B1"/>
    <w:rsid w:val="00CF53B8"/>
    <w:rsid w:val="00D01252"/>
    <w:rsid w:val="00D01330"/>
    <w:rsid w:val="00D047B5"/>
    <w:rsid w:val="00D057CD"/>
    <w:rsid w:val="00D112F8"/>
    <w:rsid w:val="00D119A6"/>
    <w:rsid w:val="00D13B7A"/>
    <w:rsid w:val="00D1444B"/>
    <w:rsid w:val="00D20F66"/>
    <w:rsid w:val="00D22A00"/>
    <w:rsid w:val="00D22A57"/>
    <w:rsid w:val="00D23824"/>
    <w:rsid w:val="00D25BC5"/>
    <w:rsid w:val="00D25FE5"/>
    <w:rsid w:val="00D26AD6"/>
    <w:rsid w:val="00D275C0"/>
    <w:rsid w:val="00D30629"/>
    <w:rsid w:val="00D308EE"/>
    <w:rsid w:val="00D30F80"/>
    <w:rsid w:val="00D31C30"/>
    <w:rsid w:val="00D32674"/>
    <w:rsid w:val="00D3456C"/>
    <w:rsid w:val="00D35E72"/>
    <w:rsid w:val="00D40235"/>
    <w:rsid w:val="00D403D5"/>
    <w:rsid w:val="00D40FF4"/>
    <w:rsid w:val="00D41C39"/>
    <w:rsid w:val="00D42A7E"/>
    <w:rsid w:val="00D43753"/>
    <w:rsid w:val="00D4467D"/>
    <w:rsid w:val="00D457EE"/>
    <w:rsid w:val="00D465E1"/>
    <w:rsid w:val="00D511CB"/>
    <w:rsid w:val="00D51CC8"/>
    <w:rsid w:val="00D52071"/>
    <w:rsid w:val="00D5211A"/>
    <w:rsid w:val="00D53223"/>
    <w:rsid w:val="00D5512A"/>
    <w:rsid w:val="00D55BE5"/>
    <w:rsid w:val="00D56C60"/>
    <w:rsid w:val="00D573DF"/>
    <w:rsid w:val="00D57E0E"/>
    <w:rsid w:val="00D6028F"/>
    <w:rsid w:val="00D60AF2"/>
    <w:rsid w:val="00D60E47"/>
    <w:rsid w:val="00D61D44"/>
    <w:rsid w:val="00D673B2"/>
    <w:rsid w:val="00D71439"/>
    <w:rsid w:val="00D71E8D"/>
    <w:rsid w:val="00D72740"/>
    <w:rsid w:val="00D73004"/>
    <w:rsid w:val="00D75D47"/>
    <w:rsid w:val="00D76FD7"/>
    <w:rsid w:val="00D7700E"/>
    <w:rsid w:val="00D81988"/>
    <w:rsid w:val="00D81E13"/>
    <w:rsid w:val="00D85EFD"/>
    <w:rsid w:val="00D90B88"/>
    <w:rsid w:val="00D92DA2"/>
    <w:rsid w:val="00D93F38"/>
    <w:rsid w:val="00D944EE"/>
    <w:rsid w:val="00D97881"/>
    <w:rsid w:val="00DA3998"/>
    <w:rsid w:val="00DA684D"/>
    <w:rsid w:val="00DA70EC"/>
    <w:rsid w:val="00DB02E2"/>
    <w:rsid w:val="00DB0746"/>
    <w:rsid w:val="00DB16E2"/>
    <w:rsid w:val="00DB5344"/>
    <w:rsid w:val="00DB5A67"/>
    <w:rsid w:val="00DB5FE5"/>
    <w:rsid w:val="00DB6121"/>
    <w:rsid w:val="00DC16EE"/>
    <w:rsid w:val="00DC2209"/>
    <w:rsid w:val="00DC2803"/>
    <w:rsid w:val="00DC6778"/>
    <w:rsid w:val="00DC7A77"/>
    <w:rsid w:val="00DD0C75"/>
    <w:rsid w:val="00DD24A0"/>
    <w:rsid w:val="00DD28CD"/>
    <w:rsid w:val="00DD55A8"/>
    <w:rsid w:val="00DE1744"/>
    <w:rsid w:val="00DE1B13"/>
    <w:rsid w:val="00DE1EA6"/>
    <w:rsid w:val="00DE2835"/>
    <w:rsid w:val="00DE4690"/>
    <w:rsid w:val="00DE7B4D"/>
    <w:rsid w:val="00DF029F"/>
    <w:rsid w:val="00DF1B58"/>
    <w:rsid w:val="00DF1DB0"/>
    <w:rsid w:val="00DF50D4"/>
    <w:rsid w:val="00E00928"/>
    <w:rsid w:val="00E029E5"/>
    <w:rsid w:val="00E05450"/>
    <w:rsid w:val="00E06FC5"/>
    <w:rsid w:val="00E07385"/>
    <w:rsid w:val="00E130A0"/>
    <w:rsid w:val="00E14159"/>
    <w:rsid w:val="00E1782F"/>
    <w:rsid w:val="00E2345A"/>
    <w:rsid w:val="00E244E4"/>
    <w:rsid w:val="00E25B20"/>
    <w:rsid w:val="00E27AD4"/>
    <w:rsid w:val="00E27E1B"/>
    <w:rsid w:val="00E30C6D"/>
    <w:rsid w:val="00E327BA"/>
    <w:rsid w:val="00E32ED3"/>
    <w:rsid w:val="00E34BCC"/>
    <w:rsid w:val="00E34F6D"/>
    <w:rsid w:val="00E35A23"/>
    <w:rsid w:val="00E37854"/>
    <w:rsid w:val="00E37C34"/>
    <w:rsid w:val="00E411A4"/>
    <w:rsid w:val="00E41B5A"/>
    <w:rsid w:val="00E42268"/>
    <w:rsid w:val="00E4239F"/>
    <w:rsid w:val="00E44441"/>
    <w:rsid w:val="00E4458A"/>
    <w:rsid w:val="00E474CA"/>
    <w:rsid w:val="00E50C98"/>
    <w:rsid w:val="00E517FB"/>
    <w:rsid w:val="00E52198"/>
    <w:rsid w:val="00E52C87"/>
    <w:rsid w:val="00E530D3"/>
    <w:rsid w:val="00E53781"/>
    <w:rsid w:val="00E5423E"/>
    <w:rsid w:val="00E55C51"/>
    <w:rsid w:val="00E6286F"/>
    <w:rsid w:val="00E63AAB"/>
    <w:rsid w:val="00E64902"/>
    <w:rsid w:val="00E70E2B"/>
    <w:rsid w:val="00E71F94"/>
    <w:rsid w:val="00E72C30"/>
    <w:rsid w:val="00E73122"/>
    <w:rsid w:val="00E734AB"/>
    <w:rsid w:val="00E74589"/>
    <w:rsid w:val="00E76D2C"/>
    <w:rsid w:val="00E805B5"/>
    <w:rsid w:val="00E82F6E"/>
    <w:rsid w:val="00E86E4C"/>
    <w:rsid w:val="00E8738B"/>
    <w:rsid w:val="00E905D2"/>
    <w:rsid w:val="00E90CC9"/>
    <w:rsid w:val="00E90E55"/>
    <w:rsid w:val="00E918BE"/>
    <w:rsid w:val="00E92217"/>
    <w:rsid w:val="00E922BE"/>
    <w:rsid w:val="00E92EB6"/>
    <w:rsid w:val="00E950B2"/>
    <w:rsid w:val="00E96251"/>
    <w:rsid w:val="00EA1613"/>
    <w:rsid w:val="00EA2811"/>
    <w:rsid w:val="00EA3131"/>
    <w:rsid w:val="00EB1281"/>
    <w:rsid w:val="00EB2AED"/>
    <w:rsid w:val="00EB4539"/>
    <w:rsid w:val="00EB6FD0"/>
    <w:rsid w:val="00EC133A"/>
    <w:rsid w:val="00EC4567"/>
    <w:rsid w:val="00EC4C3A"/>
    <w:rsid w:val="00EC5DEE"/>
    <w:rsid w:val="00EC6734"/>
    <w:rsid w:val="00ED113B"/>
    <w:rsid w:val="00ED276A"/>
    <w:rsid w:val="00ED281F"/>
    <w:rsid w:val="00EE1081"/>
    <w:rsid w:val="00EE3A17"/>
    <w:rsid w:val="00EE5B4C"/>
    <w:rsid w:val="00EE6672"/>
    <w:rsid w:val="00EE6D45"/>
    <w:rsid w:val="00EE6E74"/>
    <w:rsid w:val="00EF10F8"/>
    <w:rsid w:val="00EF64DE"/>
    <w:rsid w:val="00EF6EAB"/>
    <w:rsid w:val="00F00014"/>
    <w:rsid w:val="00F006C5"/>
    <w:rsid w:val="00F00881"/>
    <w:rsid w:val="00F011D2"/>
    <w:rsid w:val="00F014CC"/>
    <w:rsid w:val="00F03FE5"/>
    <w:rsid w:val="00F04794"/>
    <w:rsid w:val="00F05DB0"/>
    <w:rsid w:val="00F0630A"/>
    <w:rsid w:val="00F070DA"/>
    <w:rsid w:val="00F10A89"/>
    <w:rsid w:val="00F12ABA"/>
    <w:rsid w:val="00F1381B"/>
    <w:rsid w:val="00F16C5D"/>
    <w:rsid w:val="00F21CA8"/>
    <w:rsid w:val="00F2292D"/>
    <w:rsid w:val="00F22D3B"/>
    <w:rsid w:val="00F24EA9"/>
    <w:rsid w:val="00F25BC8"/>
    <w:rsid w:val="00F302B8"/>
    <w:rsid w:val="00F30342"/>
    <w:rsid w:val="00F36F29"/>
    <w:rsid w:val="00F36F7F"/>
    <w:rsid w:val="00F37ABE"/>
    <w:rsid w:val="00F37CEB"/>
    <w:rsid w:val="00F40CDA"/>
    <w:rsid w:val="00F431F0"/>
    <w:rsid w:val="00F43CD2"/>
    <w:rsid w:val="00F466D0"/>
    <w:rsid w:val="00F47430"/>
    <w:rsid w:val="00F51253"/>
    <w:rsid w:val="00F5336B"/>
    <w:rsid w:val="00F5569F"/>
    <w:rsid w:val="00F5648C"/>
    <w:rsid w:val="00F57495"/>
    <w:rsid w:val="00F57D19"/>
    <w:rsid w:val="00F6200A"/>
    <w:rsid w:val="00F62CF5"/>
    <w:rsid w:val="00F63102"/>
    <w:rsid w:val="00F631D6"/>
    <w:rsid w:val="00F63B76"/>
    <w:rsid w:val="00F6669B"/>
    <w:rsid w:val="00F66CCE"/>
    <w:rsid w:val="00F67941"/>
    <w:rsid w:val="00F731D7"/>
    <w:rsid w:val="00F73323"/>
    <w:rsid w:val="00F74454"/>
    <w:rsid w:val="00F7467E"/>
    <w:rsid w:val="00F76CBB"/>
    <w:rsid w:val="00F77351"/>
    <w:rsid w:val="00F81526"/>
    <w:rsid w:val="00F81C61"/>
    <w:rsid w:val="00F81D3B"/>
    <w:rsid w:val="00F82DEE"/>
    <w:rsid w:val="00F84416"/>
    <w:rsid w:val="00F86281"/>
    <w:rsid w:val="00F8774B"/>
    <w:rsid w:val="00F8790D"/>
    <w:rsid w:val="00F9103B"/>
    <w:rsid w:val="00F933D7"/>
    <w:rsid w:val="00F94942"/>
    <w:rsid w:val="00F94CB7"/>
    <w:rsid w:val="00F94D2B"/>
    <w:rsid w:val="00F94D33"/>
    <w:rsid w:val="00F97A98"/>
    <w:rsid w:val="00F97CF5"/>
    <w:rsid w:val="00FA09FC"/>
    <w:rsid w:val="00FA0BC7"/>
    <w:rsid w:val="00FA13E2"/>
    <w:rsid w:val="00FA1EF0"/>
    <w:rsid w:val="00FA2597"/>
    <w:rsid w:val="00FA287A"/>
    <w:rsid w:val="00FA2DF1"/>
    <w:rsid w:val="00FA35EB"/>
    <w:rsid w:val="00FA5BAF"/>
    <w:rsid w:val="00FA64B2"/>
    <w:rsid w:val="00FA7915"/>
    <w:rsid w:val="00FB0BE3"/>
    <w:rsid w:val="00FB0D5F"/>
    <w:rsid w:val="00FB1A1C"/>
    <w:rsid w:val="00FB288D"/>
    <w:rsid w:val="00FB4719"/>
    <w:rsid w:val="00FB576C"/>
    <w:rsid w:val="00FB5C5A"/>
    <w:rsid w:val="00FB709F"/>
    <w:rsid w:val="00FB7A45"/>
    <w:rsid w:val="00FC0423"/>
    <w:rsid w:val="00FC0477"/>
    <w:rsid w:val="00FC1000"/>
    <w:rsid w:val="00FC23B5"/>
    <w:rsid w:val="00FC2B38"/>
    <w:rsid w:val="00FC3229"/>
    <w:rsid w:val="00FC4C4A"/>
    <w:rsid w:val="00FC5917"/>
    <w:rsid w:val="00FC61D0"/>
    <w:rsid w:val="00FC6995"/>
    <w:rsid w:val="00FC7D93"/>
    <w:rsid w:val="00FD044B"/>
    <w:rsid w:val="00FD27D1"/>
    <w:rsid w:val="00FD36A1"/>
    <w:rsid w:val="00FD47F3"/>
    <w:rsid w:val="00FD5172"/>
    <w:rsid w:val="00FD62D1"/>
    <w:rsid w:val="00FE256D"/>
    <w:rsid w:val="00FE4BAA"/>
    <w:rsid w:val="00FE5077"/>
    <w:rsid w:val="00FF034E"/>
    <w:rsid w:val="00FF18AD"/>
    <w:rsid w:val="00FF2A72"/>
    <w:rsid w:val="00FF3365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77E9E"/>
  </w:style>
  <w:style w:type="paragraph" w:styleId="a3">
    <w:name w:val="List Paragraph"/>
    <w:basedOn w:val="a"/>
    <w:uiPriority w:val="99"/>
    <w:qFormat/>
    <w:rsid w:val="00077E9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8D54E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rsid w:val="008D54E5"/>
    <w:rPr>
      <w:sz w:val="20"/>
      <w:szCs w:val="20"/>
    </w:rPr>
  </w:style>
  <w:style w:type="character" w:styleId="a6">
    <w:name w:val="footnote reference"/>
    <w:uiPriority w:val="99"/>
    <w:semiHidden/>
    <w:unhideWhenUsed/>
    <w:rsid w:val="008D54E5"/>
    <w:rPr>
      <w:vertAlign w:val="superscript"/>
    </w:rPr>
  </w:style>
  <w:style w:type="table" w:styleId="a7">
    <w:name w:val="Table Grid"/>
    <w:basedOn w:val="a1"/>
    <w:uiPriority w:val="39"/>
    <w:rsid w:val="00F40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DD28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DD28CD"/>
    <w:rPr>
      <w:sz w:val="20"/>
      <w:szCs w:val="20"/>
    </w:rPr>
  </w:style>
  <w:style w:type="character" w:styleId="aa">
    <w:name w:val="endnote reference"/>
    <w:uiPriority w:val="99"/>
    <w:semiHidden/>
    <w:unhideWhenUsed/>
    <w:rsid w:val="00DD28CD"/>
    <w:rPr>
      <w:vertAlign w:val="superscript"/>
    </w:rPr>
  </w:style>
  <w:style w:type="paragraph" w:customStyle="1" w:styleId="ConsPlusNonformat">
    <w:name w:val="ConsPlusNonformat"/>
    <w:uiPriority w:val="99"/>
    <w:rsid w:val="00D56C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C7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4B73"/>
  </w:style>
  <w:style w:type="paragraph" w:styleId="ad">
    <w:name w:val="footer"/>
    <w:basedOn w:val="a"/>
    <w:link w:val="ae"/>
    <w:uiPriority w:val="99"/>
    <w:semiHidden/>
    <w:unhideWhenUsed/>
    <w:rsid w:val="00C7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74B73"/>
  </w:style>
  <w:style w:type="paragraph" w:customStyle="1" w:styleId="ConsPlusCell">
    <w:name w:val="ConsPlusCell"/>
    <w:uiPriority w:val="99"/>
    <w:rsid w:val="00433469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639B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39BA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915F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link w:val="af1"/>
    <w:rsid w:val="00915FD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14972"/>
  </w:style>
  <w:style w:type="paragraph" w:customStyle="1" w:styleId="1">
    <w:name w:val="Абзац списка1"/>
    <w:basedOn w:val="a"/>
    <w:rsid w:val="007D11F8"/>
    <w:pPr>
      <w:spacing w:after="200" w:line="276" w:lineRule="auto"/>
      <w:ind w:left="720"/>
    </w:pPr>
    <w:rPr>
      <w:rFonts w:eastAsia="Times New Roman" w:cs="Calibri"/>
    </w:rPr>
  </w:style>
  <w:style w:type="paragraph" w:styleId="HTML">
    <w:name w:val="HTML Preformatted"/>
    <w:basedOn w:val="a"/>
    <w:link w:val="HTML0"/>
    <w:unhideWhenUsed/>
    <w:rsid w:val="00B5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546B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zemskidom.interna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AEC517D2D9944F1AB1E16B2EDD3C6510B307DE3DA7783245925B637319w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7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14210</CharactersWithSpaces>
  <SharedDoc>false</SharedDoc>
  <HLinks>
    <vt:vector size="12" baseType="variant">
      <vt:variant>
        <vt:i4>7536647</vt:i4>
      </vt:variant>
      <vt:variant>
        <vt:i4>3</vt:i4>
      </vt:variant>
      <vt:variant>
        <vt:i4>0</vt:i4>
      </vt:variant>
      <vt:variant>
        <vt:i4>5</vt:i4>
      </vt:variant>
      <vt:variant>
        <vt:lpwstr>mailto:vyazemskidom.internat@yandex.ru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consultantplus://offline/ref=3FAEC517D2D9944F1AB1E16B2EDD3C6510B307DE3DA7783245925B637319wBO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Волошин</dc:creator>
  <cp:lastModifiedBy>pcuser</cp:lastModifiedBy>
  <cp:revision>121</cp:revision>
  <cp:lastPrinted>2022-08-22T06:38:00Z</cp:lastPrinted>
  <dcterms:created xsi:type="dcterms:W3CDTF">2014-12-30T13:21:00Z</dcterms:created>
  <dcterms:modified xsi:type="dcterms:W3CDTF">2022-09-21T06:06:00Z</dcterms:modified>
</cp:coreProperties>
</file>